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"/>
        <w:gridCol w:w="1448"/>
        <w:gridCol w:w="2527"/>
        <w:gridCol w:w="2382"/>
        <w:gridCol w:w="2489"/>
        <w:gridCol w:w="2277"/>
        <w:gridCol w:w="2316"/>
      </w:tblGrid>
      <w:tr w:rsidR="00FB1B31" w14:paraId="4C9BAAD6" w14:textId="77777777" w:rsidTr="00541B47">
        <w:tc>
          <w:tcPr>
            <w:tcW w:w="509" w:type="dxa"/>
          </w:tcPr>
          <w:p w14:paraId="52FEDABA" w14:textId="77777777" w:rsidR="005961B2" w:rsidRPr="00FB1B31" w:rsidRDefault="005961B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48" w:type="dxa"/>
          </w:tcPr>
          <w:p w14:paraId="5FF87BF5" w14:textId="0CA93910" w:rsidR="005961B2" w:rsidRPr="00FB1B31" w:rsidRDefault="005961B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27" w:type="dxa"/>
          </w:tcPr>
          <w:p w14:paraId="5AB84D7B" w14:textId="2090710A" w:rsidR="005961B2" w:rsidRPr="00FB1B31" w:rsidRDefault="005961B2">
            <w:pPr>
              <w:rPr>
                <w:rFonts w:ascii="Comic Sans MS" w:hAnsi="Comic Sans MS"/>
                <w:sz w:val="20"/>
                <w:szCs w:val="20"/>
              </w:rPr>
            </w:pPr>
            <w:r w:rsidRPr="00FB1B31">
              <w:rPr>
                <w:rFonts w:ascii="Comic Sans MS" w:hAnsi="Comic Sans MS"/>
                <w:sz w:val="20"/>
                <w:szCs w:val="20"/>
              </w:rPr>
              <w:t>Monday</w:t>
            </w:r>
          </w:p>
        </w:tc>
        <w:tc>
          <w:tcPr>
            <w:tcW w:w="2382" w:type="dxa"/>
          </w:tcPr>
          <w:p w14:paraId="6B813B9A" w14:textId="76DD2B1B" w:rsidR="005961B2" w:rsidRPr="00FB1B31" w:rsidRDefault="005961B2">
            <w:pPr>
              <w:rPr>
                <w:rFonts w:ascii="Comic Sans MS" w:hAnsi="Comic Sans MS"/>
                <w:sz w:val="20"/>
                <w:szCs w:val="20"/>
              </w:rPr>
            </w:pPr>
            <w:r w:rsidRPr="00FB1B31">
              <w:rPr>
                <w:rFonts w:ascii="Comic Sans MS" w:hAnsi="Comic Sans MS"/>
                <w:sz w:val="20"/>
                <w:szCs w:val="20"/>
              </w:rPr>
              <w:t>Tuesday</w:t>
            </w:r>
          </w:p>
        </w:tc>
        <w:tc>
          <w:tcPr>
            <w:tcW w:w="2489" w:type="dxa"/>
          </w:tcPr>
          <w:p w14:paraId="57D86D91" w14:textId="3F0E267C" w:rsidR="005961B2" w:rsidRPr="00FB1B31" w:rsidRDefault="005961B2">
            <w:pPr>
              <w:rPr>
                <w:rFonts w:ascii="Comic Sans MS" w:hAnsi="Comic Sans MS"/>
                <w:sz w:val="20"/>
                <w:szCs w:val="20"/>
              </w:rPr>
            </w:pPr>
            <w:r w:rsidRPr="00FB1B31">
              <w:rPr>
                <w:rFonts w:ascii="Comic Sans MS" w:hAnsi="Comic Sans MS"/>
                <w:sz w:val="20"/>
                <w:szCs w:val="20"/>
              </w:rPr>
              <w:t>Wednesday</w:t>
            </w:r>
          </w:p>
        </w:tc>
        <w:tc>
          <w:tcPr>
            <w:tcW w:w="2277" w:type="dxa"/>
          </w:tcPr>
          <w:p w14:paraId="24F03FCD" w14:textId="02C317C8" w:rsidR="005961B2" w:rsidRPr="00FB1B31" w:rsidRDefault="005961B2">
            <w:pPr>
              <w:rPr>
                <w:rFonts w:ascii="Comic Sans MS" w:hAnsi="Comic Sans MS"/>
                <w:sz w:val="20"/>
                <w:szCs w:val="20"/>
              </w:rPr>
            </w:pPr>
            <w:r w:rsidRPr="00FB1B31">
              <w:rPr>
                <w:rFonts w:ascii="Comic Sans MS" w:hAnsi="Comic Sans MS"/>
                <w:sz w:val="20"/>
                <w:szCs w:val="20"/>
              </w:rPr>
              <w:t>Thursday</w:t>
            </w:r>
          </w:p>
        </w:tc>
        <w:tc>
          <w:tcPr>
            <w:tcW w:w="2316" w:type="dxa"/>
          </w:tcPr>
          <w:p w14:paraId="2FCC5312" w14:textId="4CB0E19E" w:rsidR="005961B2" w:rsidRPr="00FB1B31" w:rsidRDefault="005961B2">
            <w:pPr>
              <w:rPr>
                <w:rFonts w:ascii="Comic Sans MS" w:hAnsi="Comic Sans MS"/>
                <w:sz w:val="20"/>
                <w:szCs w:val="20"/>
              </w:rPr>
            </w:pPr>
            <w:r w:rsidRPr="00FB1B31">
              <w:rPr>
                <w:rFonts w:ascii="Comic Sans MS" w:hAnsi="Comic Sans MS"/>
                <w:sz w:val="20"/>
                <w:szCs w:val="20"/>
              </w:rPr>
              <w:t>Friday</w:t>
            </w:r>
          </w:p>
        </w:tc>
      </w:tr>
      <w:tr w:rsidR="00E43E2A" w14:paraId="7B95D233" w14:textId="77777777" w:rsidTr="004A6943">
        <w:trPr>
          <w:cantSplit/>
          <w:trHeight w:val="1134"/>
        </w:trPr>
        <w:tc>
          <w:tcPr>
            <w:tcW w:w="50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6" w:space="0" w:color="000000" w:themeColor="text1"/>
            </w:tcBorders>
            <w:shd w:val="clear" w:color="auto" w:fill="DCDCDC"/>
            <w:textDirection w:val="tbRl"/>
          </w:tcPr>
          <w:p w14:paraId="7B0FD0D2" w14:textId="50D124B2" w:rsidR="00E43E2A" w:rsidRPr="00FB1B31" w:rsidRDefault="00E43E2A" w:rsidP="00E43E2A">
            <w:pPr>
              <w:pStyle w:val="TableStyle1"/>
              <w:ind w:left="113" w:right="113"/>
              <w:rPr>
                <w:rFonts w:ascii="Comic Sans MS" w:hAnsi="Comic Sans MS"/>
              </w:rPr>
            </w:pPr>
            <w:r w:rsidRPr="00FB1B31">
              <w:rPr>
                <w:rFonts w:ascii="Comic Sans MS" w:hAnsi="Comic Sans MS"/>
              </w:rPr>
              <w:t>Week 1</w:t>
            </w:r>
          </w:p>
        </w:tc>
        <w:tc>
          <w:tcPr>
            <w:tcW w:w="144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6" w:space="0" w:color="000000" w:themeColor="text1"/>
            </w:tcBorders>
            <w:shd w:val="clear" w:color="auto" w:fill="DCDCDC"/>
          </w:tcPr>
          <w:p w14:paraId="788F36B5" w14:textId="6B3B8F29" w:rsidR="00E43E2A" w:rsidRDefault="00E43E2A" w:rsidP="00E43E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BE3AB4">
              <w:rPr>
                <w:rFonts w:ascii="Comic Sans MS" w:hAnsi="Comic Sans MS"/>
                <w:sz w:val="20"/>
                <w:szCs w:val="20"/>
              </w:rPr>
              <w:t>The Boy who grew dragons</w:t>
            </w:r>
          </w:p>
          <w:p w14:paraId="1ACAF076" w14:textId="77777777" w:rsidR="00E43E2A" w:rsidRDefault="00E43E2A" w:rsidP="00E43E2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AF5B0A8" w14:textId="31C86CC2" w:rsidR="00E43E2A" w:rsidRPr="00FB1B31" w:rsidRDefault="00E43E2A" w:rsidP="00E43E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Chapter 1</w:t>
            </w:r>
          </w:p>
        </w:tc>
        <w:tc>
          <w:tcPr>
            <w:tcW w:w="2527" w:type="dxa"/>
          </w:tcPr>
          <w:p w14:paraId="09C3837E" w14:textId="77777777" w:rsidR="0013019C" w:rsidRPr="0013019C" w:rsidRDefault="0013019C" w:rsidP="0013019C">
            <w:pPr>
              <w:rPr>
                <w:rFonts w:ascii="Comic Sans MS" w:hAnsi="Comic Sans MS"/>
                <w:sz w:val="16"/>
                <w:szCs w:val="16"/>
              </w:rPr>
            </w:pPr>
            <w:r w:rsidRPr="0013019C">
              <w:rPr>
                <w:rFonts w:ascii="Comic Sans MS" w:hAnsi="Comic Sans MS"/>
                <w:sz w:val="16"/>
                <w:szCs w:val="16"/>
              </w:rPr>
              <w:t>Before reading, spend some time exploring the front</w:t>
            </w:r>
          </w:p>
          <w:p w14:paraId="2C982AC1" w14:textId="77777777" w:rsidR="0013019C" w:rsidRPr="0013019C" w:rsidRDefault="0013019C" w:rsidP="0013019C">
            <w:pPr>
              <w:rPr>
                <w:rFonts w:ascii="Comic Sans MS" w:hAnsi="Comic Sans MS"/>
                <w:sz w:val="16"/>
                <w:szCs w:val="16"/>
              </w:rPr>
            </w:pPr>
            <w:r w:rsidRPr="0013019C">
              <w:rPr>
                <w:rFonts w:ascii="Comic Sans MS" w:hAnsi="Comic Sans MS"/>
                <w:sz w:val="16"/>
                <w:szCs w:val="16"/>
              </w:rPr>
              <w:t>cover. Who do you think the main character is? Can</w:t>
            </w:r>
          </w:p>
          <w:p w14:paraId="64ACE782" w14:textId="77777777" w:rsidR="0013019C" w:rsidRPr="0013019C" w:rsidRDefault="0013019C" w:rsidP="0013019C">
            <w:pPr>
              <w:rPr>
                <w:rFonts w:ascii="Comic Sans MS" w:hAnsi="Comic Sans MS"/>
                <w:sz w:val="16"/>
                <w:szCs w:val="16"/>
              </w:rPr>
            </w:pPr>
            <w:r w:rsidRPr="0013019C">
              <w:rPr>
                <w:rFonts w:ascii="Comic Sans MS" w:hAnsi="Comic Sans MS"/>
                <w:sz w:val="16"/>
                <w:szCs w:val="16"/>
              </w:rPr>
              <w:t>you spot anything interesting? What do you predict</w:t>
            </w:r>
          </w:p>
          <w:p w14:paraId="1FFC7552" w14:textId="583A454F" w:rsidR="0013019C" w:rsidRDefault="0013019C" w:rsidP="0013019C">
            <w:pPr>
              <w:rPr>
                <w:rFonts w:ascii="Comic Sans MS" w:hAnsi="Comic Sans MS"/>
                <w:sz w:val="16"/>
                <w:szCs w:val="16"/>
              </w:rPr>
            </w:pPr>
            <w:r w:rsidRPr="0013019C">
              <w:rPr>
                <w:rFonts w:ascii="Comic Sans MS" w:hAnsi="Comic Sans MS"/>
                <w:sz w:val="16"/>
                <w:szCs w:val="16"/>
              </w:rPr>
              <w:t>this story will be about?</w:t>
            </w:r>
          </w:p>
          <w:p w14:paraId="7406E039" w14:textId="77777777" w:rsidR="0013019C" w:rsidRDefault="0013019C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3F9289C" w14:textId="332D82FD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 w:rsidRPr="002C4009">
              <w:rPr>
                <w:rFonts w:ascii="Comic Sans MS" w:hAnsi="Comic Sans MS"/>
                <w:sz w:val="16"/>
                <w:szCs w:val="16"/>
              </w:rPr>
              <w:t xml:space="preserve">Modelled read </w:t>
            </w:r>
            <w:r>
              <w:rPr>
                <w:rFonts w:ascii="Comic Sans MS" w:hAnsi="Comic Sans MS"/>
                <w:sz w:val="16"/>
                <w:szCs w:val="16"/>
              </w:rPr>
              <w:t>chapter 1</w:t>
            </w:r>
          </w:p>
          <w:p w14:paraId="3897DE76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53E1D06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AEC45F3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 new vocabulary- </w:t>
            </w:r>
          </w:p>
          <w:p w14:paraId="45443BCA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 w:rsidRPr="00315D16">
              <w:rPr>
                <w:rFonts w:ascii="Comic Sans MS" w:hAnsi="Comic Sans MS"/>
                <w:sz w:val="16"/>
                <w:szCs w:val="16"/>
              </w:rPr>
              <w:t>Identify words and phrases that capture the interest of the children as readers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73543254" w14:textId="7053F8A5" w:rsidR="00C02106" w:rsidRDefault="00C02106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 the setting of the story</w:t>
            </w:r>
            <w:r w:rsidR="00BE1608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65B69D48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9BCB863" w14:textId="35883BAA" w:rsidR="00E43E2A" w:rsidRDefault="00E43E2A" w:rsidP="00E43E2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D651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</w:t>
            </w:r>
            <w:r>
              <w:t xml:space="preserve"> </w:t>
            </w:r>
            <w:r w:rsidRPr="00DC315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identify the use of vocabulary.</w:t>
            </w:r>
          </w:p>
          <w:p w14:paraId="48DE99A4" w14:textId="77777777" w:rsidR="00E06283" w:rsidRDefault="00E06283" w:rsidP="00E43E2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3EF503E1" w14:textId="77777777" w:rsidR="00BE08C3" w:rsidRDefault="00BE08C3" w:rsidP="00BE08C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E86D980" w14:textId="12EE93A7" w:rsidR="00BE08C3" w:rsidRPr="00DE7F73" w:rsidRDefault="00BE08C3" w:rsidP="00BE08C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note words and phrases the children are unsure of</w:t>
            </w:r>
            <w:r w:rsidR="00BE3AB4">
              <w:rPr>
                <w:rFonts w:ascii="Comic Sans MS" w:hAnsi="Comic Sans MS"/>
                <w:sz w:val="16"/>
                <w:szCs w:val="16"/>
              </w:rPr>
              <w:t xml:space="preserve"> or that interests them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  <w:tc>
          <w:tcPr>
            <w:tcW w:w="2382" w:type="dxa"/>
          </w:tcPr>
          <w:p w14:paraId="5A21255C" w14:textId="00D686B0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Echo read </w:t>
            </w:r>
            <w:r w:rsidR="00BE08C3">
              <w:rPr>
                <w:rFonts w:ascii="Comic Sans MS" w:hAnsi="Comic Sans MS"/>
                <w:sz w:val="16"/>
                <w:szCs w:val="16"/>
              </w:rPr>
              <w:t>extract</w:t>
            </w:r>
          </w:p>
          <w:p w14:paraId="44A3196E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0137717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reading of key words and unfamiliar words as needed.</w:t>
            </w:r>
          </w:p>
          <w:p w14:paraId="45CC76EF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FFB96E6" w14:textId="77777777" w:rsidR="00E43E2A" w:rsidRDefault="00E43E2A" w:rsidP="00E43E2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C684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use evidence from text to support explanations.</w:t>
            </w:r>
          </w:p>
          <w:p w14:paraId="01D8DADD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14:paraId="5052EB52" w14:textId="77777777" w:rsidR="00F56FC9" w:rsidRPr="00F56FC9" w:rsidRDefault="00F56FC9" w:rsidP="00F56FC9">
            <w:pPr>
              <w:rPr>
                <w:rFonts w:ascii="Comic Sans MS" w:hAnsi="Comic Sans MS"/>
                <w:sz w:val="16"/>
                <w:szCs w:val="16"/>
              </w:rPr>
            </w:pPr>
            <w:r w:rsidRPr="00F56FC9">
              <w:rPr>
                <w:rFonts w:ascii="Comic Sans MS" w:hAnsi="Comic Sans MS"/>
                <w:sz w:val="16"/>
                <w:szCs w:val="16"/>
              </w:rPr>
              <w:t>Read page 1 and discuss the kind of trouble dragons</w:t>
            </w:r>
          </w:p>
          <w:p w14:paraId="181A8853" w14:textId="77777777" w:rsidR="00F56FC9" w:rsidRPr="00F56FC9" w:rsidRDefault="00F56FC9" w:rsidP="00F56FC9">
            <w:pPr>
              <w:rPr>
                <w:rFonts w:ascii="Comic Sans MS" w:hAnsi="Comic Sans MS"/>
                <w:sz w:val="16"/>
                <w:szCs w:val="16"/>
              </w:rPr>
            </w:pPr>
            <w:r w:rsidRPr="00F56FC9">
              <w:rPr>
                <w:rFonts w:ascii="Comic Sans MS" w:hAnsi="Comic Sans MS"/>
                <w:sz w:val="16"/>
                <w:szCs w:val="16"/>
              </w:rPr>
              <w:t>might bring. How do you think you 'grow dragons'?</w:t>
            </w:r>
          </w:p>
          <w:p w14:paraId="6A54E2FD" w14:textId="77777777" w:rsidR="00462908" w:rsidRDefault="00462908" w:rsidP="00F56FC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E225CDB" w14:textId="77777777" w:rsidR="00462908" w:rsidRDefault="00462908" w:rsidP="00F56FC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CECA255" w14:textId="5594F25A" w:rsidR="00F56FC9" w:rsidRPr="00F56FC9" w:rsidRDefault="00F56FC9" w:rsidP="00F56FC9">
            <w:pPr>
              <w:rPr>
                <w:rFonts w:ascii="Comic Sans MS" w:hAnsi="Comic Sans MS"/>
                <w:sz w:val="16"/>
                <w:szCs w:val="16"/>
              </w:rPr>
            </w:pPr>
            <w:r w:rsidRPr="00F56FC9">
              <w:rPr>
                <w:rFonts w:ascii="Comic Sans MS" w:hAnsi="Comic Sans MS"/>
                <w:sz w:val="16"/>
                <w:szCs w:val="16"/>
              </w:rPr>
              <w:t>Which of the things that dragons do on pages 2 and</w:t>
            </w:r>
          </w:p>
          <w:p w14:paraId="6652CD61" w14:textId="2D1C69FA" w:rsidR="00D600B9" w:rsidRPr="009102DA" w:rsidRDefault="00F56FC9" w:rsidP="00F56FC9">
            <w:pPr>
              <w:rPr>
                <w:rFonts w:ascii="Comic Sans MS" w:hAnsi="Comic Sans MS"/>
                <w:sz w:val="16"/>
                <w:szCs w:val="16"/>
              </w:rPr>
            </w:pPr>
            <w:r w:rsidRPr="00F56FC9">
              <w:rPr>
                <w:rFonts w:ascii="Comic Sans MS" w:hAnsi="Comic Sans MS"/>
                <w:sz w:val="16"/>
                <w:szCs w:val="16"/>
              </w:rPr>
              <w:t>3 do you think is the worst and why?</w:t>
            </w:r>
          </w:p>
        </w:tc>
        <w:tc>
          <w:tcPr>
            <w:tcW w:w="2489" w:type="dxa"/>
          </w:tcPr>
          <w:p w14:paraId="33781916" w14:textId="1A4E25D8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Choral read </w:t>
            </w:r>
            <w:r w:rsidR="004F0BF1">
              <w:rPr>
                <w:rFonts w:ascii="Comic Sans MS" w:hAnsi="Comic Sans MS"/>
                <w:sz w:val="16"/>
                <w:szCs w:val="16"/>
              </w:rPr>
              <w:t>extract</w:t>
            </w:r>
          </w:p>
          <w:p w14:paraId="216722C8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CAE1891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0DF13836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A0638AB" w14:textId="77777777" w:rsidR="00E43E2A" w:rsidRDefault="00E43E2A" w:rsidP="00E43E2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C684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LO: To use evidence from text to support explanations.</w:t>
            </w:r>
          </w:p>
          <w:p w14:paraId="5BB8FC25" w14:textId="77777777" w:rsidR="00E43E2A" w:rsidRDefault="00E43E2A" w:rsidP="00E43E2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11C86BCC" w14:textId="77777777" w:rsidR="004C44AB" w:rsidRPr="004C44AB" w:rsidRDefault="004C44AB" w:rsidP="004C44AB">
            <w:pPr>
              <w:rPr>
                <w:rFonts w:ascii="Comic Sans MS" w:hAnsi="Comic Sans MS"/>
                <w:sz w:val="16"/>
                <w:szCs w:val="16"/>
              </w:rPr>
            </w:pPr>
            <w:r w:rsidRPr="004C44AB">
              <w:rPr>
                <w:rFonts w:ascii="Comic Sans MS" w:hAnsi="Comic Sans MS"/>
                <w:sz w:val="16"/>
                <w:szCs w:val="16"/>
              </w:rPr>
              <w:t>Read page 7. What do you think Grandad means by</w:t>
            </w:r>
          </w:p>
          <w:p w14:paraId="119DDFD4" w14:textId="50DC3E0F" w:rsidR="00AC6109" w:rsidRPr="004C44AB" w:rsidRDefault="004C44AB" w:rsidP="004C44AB">
            <w:pPr>
              <w:rPr>
                <w:rFonts w:ascii="Comic Sans MS" w:hAnsi="Comic Sans MS"/>
                <w:sz w:val="16"/>
                <w:szCs w:val="16"/>
              </w:rPr>
            </w:pPr>
            <w:r w:rsidRPr="004C44AB">
              <w:rPr>
                <w:rFonts w:ascii="Comic Sans MS" w:hAnsi="Comic Sans MS"/>
                <w:sz w:val="16"/>
                <w:szCs w:val="16"/>
              </w:rPr>
              <w:t>'one thing and another'? Are there any clues?</w:t>
            </w:r>
          </w:p>
        </w:tc>
        <w:tc>
          <w:tcPr>
            <w:tcW w:w="2277" w:type="dxa"/>
          </w:tcPr>
          <w:p w14:paraId="42C3F7AF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Partner/ performance read </w:t>
            </w:r>
          </w:p>
          <w:p w14:paraId="7301D0CF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B4860B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.</w:t>
            </w:r>
          </w:p>
          <w:p w14:paraId="53871CC0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readings aloud- include CEW/ HFW here too.</w:t>
            </w:r>
          </w:p>
          <w:p w14:paraId="0166D9E8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1C238D3" w14:textId="400982C1" w:rsidR="00E43E2A" w:rsidRDefault="00E43E2A" w:rsidP="00E43E2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C684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 w:rsidR="0001013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use details in text to visualise. </w:t>
            </w:r>
          </w:p>
          <w:p w14:paraId="4C7EE66E" w14:textId="77777777" w:rsidR="00E43E2A" w:rsidRDefault="00E43E2A" w:rsidP="00E43E2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77C1A737" w14:textId="77777777" w:rsidR="00010134" w:rsidRPr="00010134" w:rsidRDefault="00010134" w:rsidP="00010134">
            <w:pPr>
              <w:rPr>
                <w:rFonts w:ascii="Comic Sans MS" w:hAnsi="Comic Sans MS"/>
                <w:sz w:val="16"/>
                <w:szCs w:val="16"/>
              </w:rPr>
            </w:pPr>
            <w:r w:rsidRPr="00010134">
              <w:rPr>
                <w:rFonts w:ascii="Comic Sans MS" w:hAnsi="Comic Sans MS"/>
                <w:sz w:val="16"/>
                <w:szCs w:val="16"/>
              </w:rPr>
              <w:t>Draw and label a picture of the strange plant, using</w:t>
            </w:r>
          </w:p>
          <w:p w14:paraId="70A07678" w14:textId="207363B2" w:rsidR="00E232E9" w:rsidRPr="00FF4E43" w:rsidRDefault="00010134" w:rsidP="00010134">
            <w:pPr>
              <w:rPr>
                <w:rFonts w:ascii="Comic Sans MS" w:hAnsi="Comic Sans MS"/>
                <w:sz w:val="16"/>
                <w:szCs w:val="16"/>
              </w:rPr>
            </w:pPr>
            <w:r w:rsidRPr="00010134">
              <w:rPr>
                <w:rFonts w:ascii="Comic Sans MS" w:hAnsi="Comic Sans MS"/>
                <w:sz w:val="16"/>
                <w:szCs w:val="16"/>
              </w:rPr>
              <w:t>the description on page 9 to help.</w:t>
            </w:r>
          </w:p>
        </w:tc>
        <w:tc>
          <w:tcPr>
            <w:tcW w:w="2316" w:type="dxa"/>
          </w:tcPr>
          <w:p w14:paraId="2B48EED8" w14:textId="6B9EB12C" w:rsidR="00E43E2A" w:rsidRPr="00BB0A86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LO To retrieve and record information fr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o</w:t>
            </w: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m non-fiction</w:t>
            </w:r>
            <w:r w:rsidRPr="00BB0A86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10F07435" w14:textId="6FC9C9A0" w:rsidR="00E43E2A" w:rsidRPr="00BB0A86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 xml:space="preserve">Comprehension activity from Vocab Ninja- pre teach or consolidation of </w:t>
            </w:r>
            <w:proofErr w:type="spellStart"/>
            <w:r w:rsidRPr="00BB0A86">
              <w:rPr>
                <w:rFonts w:ascii="Comic Sans MS" w:hAnsi="Comic Sans MS"/>
                <w:sz w:val="16"/>
                <w:szCs w:val="16"/>
              </w:rPr>
              <w:t>non core</w:t>
            </w:r>
            <w:proofErr w:type="spellEnd"/>
            <w:r w:rsidRPr="00BB0A86">
              <w:rPr>
                <w:rFonts w:ascii="Comic Sans MS" w:hAnsi="Comic Sans MS"/>
                <w:sz w:val="16"/>
                <w:szCs w:val="16"/>
              </w:rPr>
              <w:t xml:space="preserve"> understanding.</w:t>
            </w:r>
          </w:p>
          <w:p w14:paraId="415A05BA" w14:textId="77777777" w:rsidR="00E43E2A" w:rsidRPr="00BB0A86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E0E7689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highlight w:val="yellow"/>
              </w:rPr>
              <w:t>Teacher to choose what works best at this point in the term and add in here which one is used.</w:t>
            </w:r>
          </w:p>
          <w:p w14:paraId="24580396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598CEF8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6974A2E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27EA000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6EDCB1C" w14:textId="2A3B91A5" w:rsidR="00E43E2A" w:rsidRPr="00BB0A86" w:rsidRDefault="00E232E9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Read chapter </w:t>
            </w:r>
            <w:r w:rsidR="00AD0111">
              <w:rPr>
                <w:rFonts w:ascii="Comic Sans MS" w:hAnsi="Comic Sans MS"/>
                <w:sz w:val="16"/>
                <w:szCs w:val="16"/>
              </w:rPr>
              <w:t xml:space="preserve">2 </w:t>
            </w:r>
          </w:p>
        </w:tc>
      </w:tr>
      <w:tr w:rsidR="00E43E2A" w14:paraId="585389F9" w14:textId="77777777" w:rsidTr="00541B47">
        <w:trPr>
          <w:cantSplit/>
          <w:trHeight w:val="1134"/>
        </w:trPr>
        <w:tc>
          <w:tcPr>
            <w:tcW w:w="509" w:type="dxa"/>
            <w:textDirection w:val="tbRl"/>
          </w:tcPr>
          <w:p w14:paraId="11E62685" w14:textId="18E56762" w:rsidR="00E43E2A" w:rsidRPr="00FB1B31" w:rsidRDefault="00E43E2A" w:rsidP="00E43E2A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Week 2 </w:t>
            </w:r>
          </w:p>
        </w:tc>
        <w:tc>
          <w:tcPr>
            <w:tcW w:w="1448" w:type="dxa"/>
          </w:tcPr>
          <w:p w14:paraId="2605FE6B" w14:textId="7701B6CF" w:rsidR="00E06283" w:rsidRDefault="009363DF" w:rsidP="00E43E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Boy Who Grew Dragons</w:t>
            </w:r>
          </w:p>
          <w:p w14:paraId="03958C06" w14:textId="77777777" w:rsidR="00E06283" w:rsidRDefault="00E06283" w:rsidP="00E43E2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DADF759" w14:textId="164EA94E" w:rsidR="00E43E2A" w:rsidRPr="00FB1B31" w:rsidRDefault="009343B6" w:rsidP="00E43E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Chapter </w:t>
            </w:r>
            <w:r w:rsidR="00E43E2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A7F0D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2527" w:type="dxa"/>
          </w:tcPr>
          <w:p w14:paraId="30568F46" w14:textId="3F2D8624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 w:rsidRPr="002C4009">
              <w:rPr>
                <w:rFonts w:ascii="Comic Sans MS" w:hAnsi="Comic Sans MS"/>
                <w:sz w:val="16"/>
                <w:szCs w:val="16"/>
              </w:rPr>
              <w:t xml:space="preserve">Modelled read </w:t>
            </w:r>
            <w:r>
              <w:rPr>
                <w:rFonts w:ascii="Comic Sans MS" w:hAnsi="Comic Sans MS"/>
                <w:sz w:val="16"/>
                <w:szCs w:val="16"/>
              </w:rPr>
              <w:t xml:space="preserve">chapter </w:t>
            </w:r>
            <w:r w:rsidR="000A7F0D">
              <w:rPr>
                <w:rFonts w:ascii="Comic Sans MS" w:hAnsi="Comic Sans MS"/>
                <w:sz w:val="16"/>
                <w:szCs w:val="16"/>
              </w:rPr>
              <w:t>3</w:t>
            </w:r>
          </w:p>
          <w:p w14:paraId="20888405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11FF2E5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E952CAA" w14:textId="126CEB0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 new vocabulary- </w:t>
            </w:r>
          </w:p>
          <w:p w14:paraId="240F386B" w14:textId="1D691DD6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 w:rsidRPr="00315D16">
              <w:rPr>
                <w:rFonts w:ascii="Comic Sans MS" w:hAnsi="Comic Sans MS"/>
                <w:sz w:val="16"/>
                <w:szCs w:val="16"/>
              </w:rPr>
              <w:t>Identify words and phrases that capture the interest of the children as readers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3B5B5B68" w14:textId="77777777" w:rsidR="009363DF" w:rsidRDefault="009363DF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E04D523" w14:textId="438BB3E0" w:rsidR="009363DF" w:rsidRDefault="009363DF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Summarise chapters 1</w:t>
            </w:r>
            <w:r w:rsidR="000A7F0D">
              <w:rPr>
                <w:rFonts w:ascii="Comic Sans MS" w:hAnsi="Comic Sans MS"/>
                <w:sz w:val="16"/>
                <w:szCs w:val="16"/>
              </w:rPr>
              <w:t xml:space="preserve"> and 2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together, what do we already know </w:t>
            </w:r>
            <w:r w:rsidR="00902F11">
              <w:rPr>
                <w:rFonts w:ascii="Comic Sans MS" w:hAnsi="Comic Sans MS"/>
                <w:sz w:val="16"/>
                <w:szCs w:val="16"/>
              </w:rPr>
              <w:t>about Tomas and Grandad? What is their relationship like?</w:t>
            </w:r>
            <w:r w:rsidR="000A7F0D">
              <w:rPr>
                <w:rFonts w:ascii="Comic Sans MS" w:hAnsi="Comic Sans MS"/>
                <w:sz w:val="16"/>
                <w:szCs w:val="16"/>
              </w:rPr>
              <w:t xml:space="preserve"> Which other characters have we met?</w:t>
            </w:r>
          </w:p>
          <w:p w14:paraId="109D3E2E" w14:textId="51805513" w:rsidR="00FC1D04" w:rsidRDefault="00FC1D04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has happened out of the ordinary?</w:t>
            </w:r>
          </w:p>
          <w:p w14:paraId="1F558D98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29677E3" w14:textId="2DF93098" w:rsidR="00E43E2A" w:rsidRDefault="00E43E2A" w:rsidP="00E43E2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D651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</w:t>
            </w:r>
            <w:r>
              <w:t xml:space="preserve"> </w:t>
            </w:r>
            <w:r w:rsidRPr="00DC315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identify the use of vocabulary.</w:t>
            </w:r>
          </w:p>
          <w:p w14:paraId="2037128F" w14:textId="77777777" w:rsidR="00E43E2A" w:rsidRDefault="00E43E2A" w:rsidP="00E43E2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0CBADEE1" w14:textId="4B14F76B" w:rsidR="00E43E2A" w:rsidRPr="002C4009" w:rsidRDefault="00A00AD1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Crammed, oozing, </w:t>
            </w:r>
            <w:r w:rsidR="004F3742">
              <w:rPr>
                <w:rFonts w:ascii="Comic Sans MS" w:hAnsi="Comic Sans MS"/>
                <w:sz w:val="16"/>
                <w:szCs w:val="16"/>
              </w:rPr>
              <w:t>night-time vigil</w:t>
            </w:r>
            <w:r w:rsidR="00A20EB8">
              <w:rPr>
                <w:rFonts w:ascii="Comic Sans MS" w:hAnsi="Comic Sans MS"/>
                <w:sz w:val="16"/>
                <w:szCs w:val="16"/>
              </w:rPr>
              <w:t xml:space="preserve">, bulge, </w:t>
            </w:r>
          </w:p>
          <w:p w14:paraId="55F6DEE2" w14:textId="4C3B30E6" w:rsidR="00E43E2A" w:rsidRPr="002C4009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82" w:type="dxa"/>
          </w:tcPr>
          <w:p w14:paraId="6766E95E" w14:textId="149ECADA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Echo read </w:t>
            </w:r>
            <w:r w:rsidR="008C6F37">
              <w:rPr>
                <w:rFonts w:ascii="Comic Sans MS" w:hAnsi="Comic Sans MS"/>
                <w:sz w:val="16"/>
                <w:szCs w:val="16"/>
              </w:rPr>
              <w:t>selected part of chapter 3- see extract.</w:t>
            </w:r>
          </w:p>
          <w:p w14:paraId="088870AA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420B869" w14:textId="769F4B32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reading of key words and unfamiliar words as needed.</w:t>
            </w:r>
          </w:p>
          <w:p w14:paraId="0F399EDA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29A2322" w14:textId="223AE8E8" w:rsidR="00E43E2A" w:rsidRDefault="00E43E2A" w:rsidP="00E43E2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C684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use evidence from text to support explanations.</w:t>
            </w:r>
          </w:p>
          <w:p w14:paraId="015470B5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14:paraId="2F5B1EF3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AD15DDD" w14:textId="45964F58" w:rsidR="00E43E2A" w:rsidRPr="002C4009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Add in retrieval questions here as needed for pupils to understand the text.</w:t>
            </w:r>
          </w:p>
        </w:tc>
        <w:tc>
          <w:tcPr>
            <w:tcW w:w="2489" w:type="dxa"/>
          </w:tcPr>
          <w:p w14:paraId="14CC7F6E" w14:textId="2DFB024D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Choral read </w:t>
            </w:r>
            <w:r w:rsidR="008C6F37">
              <w:rPr>
                <w:rFonts w:ascii="Comic Sans MS" w:hAnsi="Comic Sans MS"/>
                <w:sz w:val="16"/>
                <w:szCs w:val="16"/>
              </w:rPr>
              <w:t>– extract.</w:t>
            </w:r>
          </w:p>
          <w:p w14:paraId="58FBC4BF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28D79D3" w14:textId="3FB723E5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53FD8109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BA1668A" w14:textId="4015843D" w:rsidR="00E43E2A" w:rsidRDefault="00E43E2A" w:rsidP="00E43E2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C684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LO: To use evidence from text to support explanations.</w:t>
            </w:r>
          </w:p>
          <w:p w14:paraId="0A2E5736" w14:textId="77777777" w:rsidR="00E43E2A" w:rsidRDefault="00E43E2A" w:rsidP="00E43E2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65A67534" w14:textId="77777777" w:rsidR="00E43E2A" w:rsidRPr="005C6845" w:rsidRDefault="00E43E2A" w:rsidP="00E43E2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1C2D18CE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Write a shared answer to this question.</w:t>
            </w:r>
          </w:p>
          <w:p w14:paraId="46C0CDD1" w14:textId="77777777" w:rsidR="00384F2F" w:rsidRDefault="00384F2F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7265F84" w14:textId="77777777" w:rsidR="00384F2F" w:rsidRDefault="008C6F37" w:rsidP="00384F2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What does </w:t>
            </w:r>
            <w:r w:rsidR="006B7745">
              <w:rPr>
                <w:rFonts w:ascii="Comic Sans MS" w:hAnsi="Comic Sans MS"/>
                <w:sz w:val="16"/>
                <w:szCs w:val="16"/>
              </w:rPr>
              <w:t xml:space="preserve">‘like a </w:t>
            </w:r>
            <w:r w:rsidR="00DD280C">
              <w:rPr>
                <w:rFonts w:ascii="Comic Sans MS" w:hAnsi="Comic Sans MS"/>
                <w:sz w:val="16"/>
                <w:szCs w:val="16"/>
              </w:rPr>
              <w:t>cork from a bottle’ suggest about the way it moved?</w:t>
            </w:r>
          </w:p>
          <w:p w14:paraId="73234F67" w14:textId="77777777" w:rsidR="00DD280C" w:rsidRDefault="00DD280C" w:rsidP="00384F2F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D0AD85A" w14:textId="5D35B7D2" w:rsidR="00DD280C" w:rsidRPr="002C4009" w:rsidRDefault="00606877" w:rsidP="00384F2F">
            <w:pPr>
              <w:rPr>
                <w:rFonts w:ascii="Comic Sans MS" w:hAnsi="Comic Sans MS"/>
                <w:sz w:val="16"/>
                <w:szCs w:val="16"/>
              </w:rPr>
            </w:pPr>
            <w:r w:rsidRPr="00606877">
              <w:rPr>
                <w:rFonts w:ascii="Comic Sans MS" w:hAnsi="Comic Sans MS"/>
                <w:sz w:val="16"/>
                <w:szCs w:val="16"/>
              </w:rPr>
              <w:t>eyes pinned wide open.</w:t>
            </w:r>
            <w:r>
              <w:rPr>
                <w:rFonts w:ascii="Comic Sans MS" w:hAnsi="Comic Sans MS"/>
                <w:sz w:val="16"/>
                <w:szCs w:val="16"/>
              </w:rPr>
              <w:t>- what does this tell us about Tomas’ eyes? Why was this?</w:t>
            </w:r>
          </w:p>
        </w:tc>
        <w:tc>
          <w:tcPr>
            <w:tcW w:w="2277" w:type="dxa"/>
          </w:tcPr>
          <w:p w14:paraId="4B186F64" w14:textId="20EE3953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Partner/ performance read </w:t>
            </w:r>
          </w:p>
          <w:p w14:paraId="68079D6D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5064DA0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.</w:t>
            </w:r>
          </w:p>
          <w:p w14:paraId="072F5D74" w14:textId="15F7F889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readings aloud- include CEW/ HFW here too.</w:t>
            </w:r>
          </w:p>
          <w:p w14:paraId="17B35545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17804DE" w14:textId="3D0A706C" w:rsidR="00E43E2A" w:rsidRDefault="00E43E2A" w:rsidP="00E43E2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C684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 w:rsidR="00AB43B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visualise</w:t>
            </w:r>
            <w:r w:rsidR="002D555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using text.</w:t>
            </w:r>
          </w:p>
          <w:p w14:paraId="75ABA162" w14:textId="77777777" w:rsidR="002D5557" w:rsidRDefault="002D5557" w:rsidP="00E43E2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5E74E35" w14:textId="3CA6E82B" w:rsidR="002D5557" w:rsidRPr="002D5557" w:rsidRDefault="002D5557" w:rsidP="00E43E2A">
            <w:pPr>
              <w:rPr>
                <w:rFonts w:ascii="Comic Sans MS" w:hAnsi="Comic Sans MS"/>
                <w:sz w:val="16"/>
                <w:szCs w:val="16"/>
              </w:rPr>
            </w:pPr>
            <w:r w:rsidRPr="002D5557">
              <w:rPr>
                <w:rFonts w:ascii="Comic Sans MS" w:hAnsi="Comic Sans MS"/>
                <w:sz w:val="16"/>
                <w:szCs w:val="16"/>
              </w:rPr>
              <w:t>Read the second extract from chapter 3 about the dragon.</w:t>
            </w:r>
          </w:p>
          <w:p w14:paraId="2E25D346" w14:textId="34874051" w:rsidR="00E43E2A" w:rsidRDefault="002D5557" w:rsidP="00AB43B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Identify key features together, what would it look like form its description? </w:t>
            </w:r>
          </w:p>
          <w:p w14:paraId="341AD248" w14:textId="05158887" w:rsidR="002D5557" w:rsidRPr="002C4009" w:rsidRDefault="002D5557" w:rsidP="00AB43B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Children highlight description in text to support them with drawing their own version of the dragon.</w:t>
            </w:r>
          </w:p>
        </w:tc>
        <w:tc>
          <w:tcPr>
            <w:tcW w:w="2316" w:type="dxa"/>
          </w:tcPr>
          <w:p w14:paraId="23650302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>Reading for pleasure time- teachers to have time to listen to pupils read in this time.</w:t>
            </w:r>
          </w:p>
          <w:p w14:paraId="7A4AD56B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0D7C4F6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084A9E5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744A555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1F7BB45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401E8FB" w14:textId="3A28C8AD" w:rsidR="00E43E2A" w:rsidRPr="00BB0A86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Read chapter </w:t>
            </w:r>
            <w:r w:rsidR="004F3742">
              <w:rPr>
                <w:rFonts w:ascii="Comic Sans MS" w:hAnsi="Comic Sans MS"/>
                <w:sz w:val="16"/>
                <w:szCs w:val="16"/>
              </w:rPr>
              <w:t>4 and 5</w:t>
            </w:r>
            <w:r w:rsidR="00B6733F">
              <w:rPr>
                <w:rFonts w:ascii="Comic Sans MS" w:hAnsi="Comic Sans MS"/>
                <w:sz w:val="16"/>
                <w:szCs w:val="16"/>
              </w:rPr>
              <w:t xml:space="preserve"> aloud before next week.</w:t>
            </w:r>
          </w:p>
        </w:tc>
      </w:tr>
      <w:tr w:rsidR="00AD0111" w14:paraId="52677557" w14:textId="77777777" w:rsidTr="00541B47">
        <w:trPr>
          <w:cantSplit/>
          <w:trHeight w:val="1134"/>
        </w:trPr>
        <w:tc>
          <w:tcPr>
            <w:tcW w:w="509" w:type="dxa"/>
            <w:textDirection w:val="tbRl"/>
          </w:tcPr>
          <w:p w14:paraId="1EC4BAE5" w14:textId="1E7E2D2B" w:rsidR="00AD0111" w:rsidRPr="00FB1B31" w:rsidRDefault="00AD0111" w:rsidP="00AD0111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FB1B31">
              <w:rPr>
                <w:rFonts w:ascii="Comic Sans MS" w:hAnsi="Comic Sans MS"/>
                <w:sz w:val="20"/>
                <w:szCs w:val="20"/>
              </w:rPr>
              <w:lastRenderedPageBreak/>
              <w:t>Week 3</w:t>
            </w:r>
          </w:p>
        </w:tc>
        <w:tc>
          <w:tcPr>
            <w:tcW w:w="1448" w:type="dxa"/>
          </w:tcPr>
          <w:p w14:paraId="5A7DB0D3" w14:textId="167F38BA" w:rsidR="00AD0111" w:rsidRDefault="00AD0111" w:rsidP="00AD01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r w:rsidR="00947DAD">
              <w:rPr>
                <w:rFonts w:ascii="Comic Sans MS" w:hAnsi="Comic Sans MS"/>
                <w:sz w:val="20"/>
                <w:szCs w:val="20"/>
              </w:rPr>
              <w:t>boy who grew dragons.</w:t>
            </w:r>
          </w:p>
          <w:p w14:paraId="5BF66A06" w14:textId="77777777" w:rsidR="00AD0111" w:rsidRDefault="00AD0111" w:rsidP="00AD01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0250D0B" w14:textId="35839CCA" w:rsidR="00AD0111" w:rsidRPr="00FB1B31" w:rsidRDefault="00AD0111" w:rsidP="00AD01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Chapter </w:t>
            </w:r>
            <w:r w:rsidR="00947DAD">
              <w:rPr>
                <w:rFonts w:ascii="Comic Sans MS" w:hAnsi="Comic Sans MS"/>
                <w:sz w:val="20"/>
                <w:szCs w:val="20"/>
              </w:rPr>
              <w:t>6</w:t>
            </w:r>
          </w:p>
          <w:p w14:paraId="17E0F66B" w14:textId="291240B3" w:rsidR="00AD0111" w:rsidRPr="00FB1B31" w:rsidRDefault="00AD0111" w:rsidP="00AD011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27" w:type="dxa"/>
          </w:tcPr>
          <w:p w14:paraId="7ED67BEB" w14:textId="5C21054F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 w:rsidRPr="002C4009">
              <w:rPr>
                <w:rFonts w:ascii="Comic Sans MS" w:hAnsi="Comic Sans MS"/>
                <w:sz w:val="16"/>
                <w:szCs w:val="16"/>
              </w:rPr>
              <w:t xml:space="preserve">Modelled read </w:t>
            </w:r>
            <w:r>
              <w:rPr>
                <w:rFonts w:ascii="Comic Sans MS" w:hAnsi="Comic Sans MS"/>
                <w:sz w:val="16"/>
                <w:szCs w:val="16"/>
              </w:rPr>
              <w:t xml:space="preserve">chapter </w:t>
            </w:r>
            <w:r w:rsidR="00947DAD">
              <w:rPr>
                <w:rFonts w:ascii="Comic Sans MS" w:hAnsi="Comic Sans MS"/>
                <w:sz w:val="16"/>
                <w:szCs w:val="16"/>
              </w:rPr>
              <w:t>6</w:t>
            </w:r>
          </w:p>
          <w:p w14:paraId="055CE83A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845A44E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2BD16C3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 new vocabulary- </w:t>
            </w:r>
          </w:p>
          <w:p w14:paraId="2B1EE2D3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 w:rsidRPr="00315D16">
              <w:rPr>
                <w:rFonts w:ascii="Comic Sans MS" w:hAnsi="Comic Sans MS"/>
                <w:sz w:val="16"/>
                <w:szCs w:val="16"/>
              </w:rPr>
              <w:t>Identify words and phrases that capture the interest of the children as readers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5AF08408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8060D68" w14:textId="77777777" w:rsidR="00AD0111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D651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</w:t>
            </w:r>
            <w:r>
              <w:t xml:space="preserve"> </w:t>
            </w:r>
            <w:r w:rsidRPr="00DC315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identify the use of vocabulary.</w:t>
            </w:r>
          </w:p>
          <w:p w14:paraId="7B3D3B33" w14:textId="77777777" w:rsidR="00AD0111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7150D5C" w14:textId="1119206A" w:rsidR="00AD0111" w:rsidRDefault="00D152E3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Identify words together, clarify meaning in context, discuss antonyms and synonyms</w:t>
            </w:r>
          </w:p>
          <w:p w14:paraId="0AF602C4" w14:textId="77777777" w:rsidR="00D152E3" w:rsidRDefault="00D152E3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315C5DA" w14:textId="2B09179E" w:rsidR="00D152E3" w:rsidRPr="00DC3155" w:rsidRDefault="009F6E4C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Ember, </w:t>
            </w:r>
            <w:r w:rsidR="00456165">
              <w:rPr>
                <w:rFonts w:ascii="Comic Sans MS" w:hAnsi="Comic Sans MS"/>
                <w:sz w:val="16"/>
                <w:szCs w:val="16"/>
              </w:rPr>
              <w:t xml:space="preserve">camouflaged, titchy, </w:t>
            </w:r>
            <w:r w:rsidR="00E242DA">
              <w:rPr>
                <w:rFonts w:ascii="Comic Sans MS" w:hAnsi="Comic Sans MS"/>
                <w:sz w:val="16"/>
                <w:szCs w:val="16"/>
              </w:rPr>
              <w:t xml:space="preserve">devastation. </w:t>
            </w:r>
            <w:r w:rsidR="00FE0104">
              <w:rPr>
                <w:rFonts w:ascii="Comic Sans MS" w:hAnsi="Comic Sans MS"/>
                <w:sz w:val="16"/>
                <w:szCs w:val="16"/>
              </w:rPr>
              <w:t xml:space="preserve">Charred, singed, </w:t>
            </w:r>
            <w:r w:rsidR="00A25701">
              <w:rPr>
                <w:rFonts w:ascii="Comic Sans MS" w:hAnsi="Comic Sans MS"/>
                <w:sz w:val="16"/>
                <w:szCs w:val="16"/>
              </w:rPr>
              <w:t xml:space="preserve">combustible, </w:t>
            </w:r>
          </w:p>
          <w:p w14:paraId="6F56BF0F" w14:textId="77777777" w:rsidR="00AD0111" w:rsidRPr="002C4009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C5A1BFF" w14:textId="2B58C556" w:rsidR="00AD0111" w:rsidRPr="00430FF0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82" w:type="dxa"/>
          </w:tcPr>
          <w:p w14:paraId="6DEC8594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Echo read </w:t>
            </w:r>
          </w:p>
          <w:p w14:paraId="25CD6498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398EF5D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reading of key words and unfamiliar words as needed.</w:t>
            </w:r>
          </w:p>
          <w:p w14:paraId="2D239BF4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A2298F6" w14:textId="0FB32A38" w:rsidR="00AD0111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C684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 w:rsidR="008234B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retrieve key information from texts.</w:t>
            </w:r>
          </w:p>
          <w:p w14:paraId="2C52ED7C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14:paraId="046D78E7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DB26CED" w14:textId="77777777" w:rsidR="008234B4" w:rsidRPr="008234B4" w:rsidRDefault="008234B4" w:rsidP="008234B4">
            <w:pPr>
              <w:rPr>
                <w:rFonts w:ascii="Comic Sans MS" w:hAnsi="Comic Sans MS"/>
                <w:sz w:val="16"/>
                <w:szCs w:val="16"/>
              </w:rPr>
            </w:pPr>
            <w:r w:rsidRPr="008234B4">
              <w:rPr>
                <w:rFonts w:ascii="Comic Sans MS" w:hAnsi="Comic Sans MS"/>
                <w:sz w:val="16"/>
                <w:szCs w:val="16"/>
              </w:rPr>
              <w:t>Through retrieval questions, find and highlight key information to answer questions asked of them about the extract.</w:t>
            </w:r>
          </w:p>
          <w:p w14:paraId="17F0D729" w14:textId="5109A360" w:rsidR="00AD0111" w:rsidRPr="00430FF0" w:rsidRDefault="008234B4" w:rsidP="008234B4">
            <w:pPr>
              <w:rPr>
                <w:rFonts w:ascii="Comic Sans MS" w:hAnsi="Comic Sans MS"/>
                <w:sz w:val="16"/>
                <w:szCs w:val="16"/>
              </w:rPr>
            </w:pPr>
            <w:r w:rsidRPr="008234B4">
              <w:rPr>
                <w:rFonts w:ascii="Comic Sans MS" w:hAnsi="Comic Sans MS"/>
                <w:sz w:val="16"/>
                <w:szCs w:val="16"/>
              </w:rPr>
              <w:t>Concentrate on who? What? Where? When? Why? Questions to discuss and model answer together.</w:t>
            </w:r>
          </w:p>
        </w:tc>
        <w:tc>
          <w:tcPr>
            <w:tcW w:w="2489" w:type="dxa"/>
          </w:tcPr>
          <w:p w14:paraId="57811AF8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Choral read </w:t>
            </w:r>
          </w:p>
          <w:p w14:paraId="0EF4928F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7A73218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44399AC2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0F2EEB9" w14:textId="77777777" w:rsidR="00AD0111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C684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LO: To use evidence from text to support explanations.</w:t>
            </w:r>
          </w:p>
          <w:p w14:paraId="32BD1EC7" w14:textId="77777777" w:rsidR="00AD0111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1C527D9B" w14:textId="77777777" w:rsidR="00AD0111" w:rsidRPr="005C6845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22774116" w14:textId="641E3D85" w:rsidR="00AD0111" w:rsidRDefault="008F5F6A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 extracts given, what do we know about the dragon?</w:t>
            </w:r>
          </w:p>
          <w:p w14:paraId="696A5922" w14:textId="77777777" w:rsidR="008F5F6A" w:rsidRDefault="008F5F6A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A54C4F2" w14:textId="77777777" w:rsidR="008F5F6A" w:rsidRDefault="008F5F6A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do we know about dragon poo?</w:t>
            </w:r>
          </w:p>
          <w:p w14:paraId="75125974" w14:textId="77777777" w:rsidR="008F5F6A" w:rsidRDefault="008F5F6A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D7B0B5A" w14:textId="5A4FC320" w:rsidR="008F5F6A" w:rsidRPr="00430FF0" w:rsidRDefault="002C3183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text to give explanations.</w:t>
            </w:r>
          </w:p>
        </w:tc>
        <w:tc>
          <w:tcPr>
            <w:tcW w:w="2277" w:type="dxa"/>
          </w:tcPr>
          <w:p w14:paraId="30C69A1E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Partner/ performance read </w:t>
            </w:r>
          </w:p>
          <w:p w14:paraId="4E13433E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4079344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.</w:t>
            </w:r>
          </w:p>
          <w:p w14:paraId="41A96734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readings aloud- include CEW/ HFW here too.</w:t>
            </w:r>
          </w:p>
          <w:p w14:paraId="1AE90504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8723D19" w14:textId="69941753" w:rsidR="00AD0111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C684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 w:rsidR="001B0EC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visualise using information from the text.</w:t>
            </w:r>
          </w:p>
          <w:p w14:paraId="2F74588B" w14:textId="3A703D14" w:rsidR="00523B0A" w:rsidRDefault="00523B0A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Read extract </w:t>
            </w:r>
            <w:r w:rsidR="006D2847">
              <w:rPr>
                <w:rFonts w:ascii="Comic Sans MS" w:hAnsi="Comic Sans MS"/>
                <w:sz w:val="16"/>
                <w:szCs w:val="16"/>
              </w:rPr>
              <w:t>Before</w:t>
            </w:r>
            <w:r w:rsidR="005B0DDE">
              <w:rPr>
                <w:rFonts w:ascii="Comic Sans MS" w:hAnsi="Comic Sans MS"/>
                <w:sz w:val="16"/>
                <w:szCs w:val="16"/>
              </w:rPr>
              <w:t xml:space="preserve"> I could stop him…</w:t>
            </w:r>
          </w:p>
          <w:p w14:paraId="6B0A14C6" w14:textId="77777777" w:rsidR="005B0DDE" w:rsidRDefault="005B0DDE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C37573A" w14:textId="1E9AC5D7" w:rsidR="005B0DDE" w:rsidRPr="00523B0A" w:rsidRDefault="005B0DDE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Children draw the scene that would be seen in the kitchen.</w:t>
            </w:r>
          </w:p>
          <w:p w14:paraId="446F2BCD" w14:textId="3E5A2D17" w:rsidR="00AD0111" w:rsidRPr="00E96C4F" w:rsidRDefault="005B0DDE" w:rsidP="00DD0D35">
            <w:pPr>
              <w:rPr>
                <w:rFonts w:ascii="Comic Sans MS" w:hAnsi="Comic Sans MS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  <w:shd w:val="clear" w:color="auto" w:fill="FFFFFF"/>
              </w:rPr>
              <w:t>Highlight key details in the text that tell the reader what happened and what they would see as a result.</w:t>
            </w:r>
          </w:p>
        </w:tc>
        <w:tc>
          <w:tcPr>
            <w:tcW w:w="2316" w:type="dxa"/>
          </w:tcPr>
          <w:p w14:paraId="3DC7DF68" w14:textId="495428F6" w:rsidR="00AD0111" w:rsidRPr="00BB0A86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LO To retrieve and record information fr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o</w:t>
            </w: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m non-fiction</w:t>
            </w:r>
            <w:r w:rsidRPr="00BB0A86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373F2125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BDAE19F" w14:textId="52162966" w:rsidR="00AD0111" w:rsidRPr="00BB0A86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 xml:space="preserve">Comprehension activity from Vocab Ninja- pre teach or consolidation of </w:t>
            </w:r>
            <w:proofErr w:type="spellStart"/>
            <w:r w:rsidRPr="00BB0A86">
              <w:rPr>
                <w:rFonts w:ascii="Comic Sans MS" w:hAnsi="Comic Sans MS"/>
                <w:sz w:val="16"/>
                <w:szCs w:val="16"/>
              </w:rPr>
              <w:t>non core</w:t>
            </w:r>
            <w:proofErr w:type="spellEnd"/>
            <w:r w:rsidRPr="00BB0A86">
              <w:rPr>
                <w:rFonts w:ascii="Comic Sans MS" w:hAnsi="Comic Sans MS"/>
                <w:sz w:val="16"/>
                <w:szCs w:val="16"/>
              </w:rPr>
              <w:t xml:space="preserve"> understanding.</w:t>
            </w:r>
          </w:p>
          <w:p w14:paraId="370E601D" w14:textId="77777777" w:rsidR="00AD0111" w:rsidRPr="00BB0A86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4E67AAD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highlight w:val="yellow"/>
              </w:rPr>
              <w:t>Teacher to choose what works best at this point in the term and add in here which one is used.</w:t>
            </w:r>
          </w:p>
          <w:p w14:paraId="113E62E3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2F88195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A32A713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7F02279" w14:textId="43BBFDC3" w:rsidR="00AD0111" w:rsidRPr="00BB0A86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 chapter</w:t>
            </w:r>
            <w:r w:rsidR="008234B4">
              <w:rPr>
                <w:rFonts w:ascii="Comic Sans MS" w:hAnsi="Comic Sans MS"/>
                <w:sz w:val="16"/>
                <w:szCs w:val="16"/>
              </w:rPr>
              <w:t xml:space="preserve">s 8 and 9 </w:t>
            </w:r>
            <w:r>
              <w:rPr>
                <w:rFonts w:ascii="Comic Sans MS" w:hAnsi="Comic Sans MS"/>
                <w:sz w:val="16"/>
                <w:szCs w:val="16"/>
              </w:rPr>
              <w:t>before next week.</w:t>
            </w:r>
          </w:p>
        </w:tc>
      </w:tr>
      <w:tr w:rsidR="00AD0111" w14:paraId="02AB8BC5" w14:textId="77777777" w:rsidTr="00541B47">
        <w:trPr>
          <w:cantSplit/>
          <w:trHeight w:val="1134"/>
        </w:trPr>
        <w:tc>
          <w:tcPr>
            <w:tcW w:w="509" w:type="dxa"/>
            <w:textDirection w:val="tbRl"/>
          </w:tcPr>
          <w:p w14:paraId="2591A225" w14:textId="20415F1B" w:rsidR="00AD0111" w:rsidRPr="00FB1B31" w:rsidRDefault="00AD0111" w:rsidP="00AD0111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FB1B31">
              <w:rPr>
                <w:rFonts w:ascii="Comic Sans MS" w:hAnsi="Comic Sans MS"/>
                <w:sz w:val="20"/>
                <w:szCs w:val="20"/>
              </w:rPr>
              <w:lastRenderedPageBreak/>
              <w:t>Week 4</w:t>
            </w:r>
          </w:p>
        </w:tc>
        <w:tc>
          <w:tcPr>
            <w:tcW w:w="1448" w:type="dxa"/>
          </w:tcPr>
          <w:p w14:paraId="65F66295" w14:textId="49AD273B" w:rsidR="00AD0111" w:rsidRDefault="009B5EE3" w:rsidP="00AD01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boy who grew dragons.</w:t>
            </w:r>
          </w:p>
          <w:p w14:paraId="444BB18E" w14:textId="77777777" w:rsidR="008234B4" w:rsidRDefault="008234B4" w:rsidP="00AD01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60D6E55" w14:textId="7289AA8A" w:rsidR="008234B4" w:rsidRPr="00FB1B31" w:rsidRDefault="008234B4" w:rsidP="00AD01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Chapter 10</w:t>
            </w:r>
          </w:p>
        </w:tc>
        <w:tc>
          <w:tcPr>
            <w:tcW w:w="2527" w:type="dxa"/>
          </w:tcPr>
          <w:p w14:paraId="4A8092A3" w14:textId="50C6BE3C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 w:rsidRPr="002C4009">
              <w:rPr>
                <w:rFonts w:ascii="Comic Sans MS" w:hAnsi="Comic Sans MS"/>
                <w:sz w:val="16"/>
                <w:szCs w:val="16"/>
              </w:rPr>
              <w:t xml:space="preserve">Modelled read </w:t>
            </w:r>
            <w:r>
              <w:rPr>
                <w:rFonts w:ascii="Comic Sans MS" w:hAnsi="Comic Sans MS"/>
                <w:sz w:val="16"/>
                <w:szCs w:val="16"/>
              </w:rPr>
              <w:t xml:space="preserve">chapter </w:t>
            </w:r>
            <w:r w:rsidR="008234B4">
              <w:rPr>
                <w:rFonts w:ascii="Comic Sans MS" w:hAnsi="Comic Sans MS"/>
                <w:sz w:val="16"/>
                <w:szCs w:val="16"/>
              </w:rPr>
              <w:t>10</w:t>
            </w:r>
          </w:p>
          <w:p w14:paraId="4186649C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481826A" w14:textId="67DA4544" w:rsidR="007179C7" w:rsidRDefault="007179C7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Why you should never keep a dragon in a rucksack</w:t>
            </w:r>
          </w:p>
          <w:p w14:paraId="2298FB27" w14:textId="77777777" w:rsidR="00986761" w:rsidRDefault="0098676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614CDE5" w14:textId="5822BFF3" w:rsidR="00986761" w:rsidRDefault="0098676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do you predict this might be about/ what might happen, use knowledge of what has happened so far and how the dragons have behaved!</w:t>
            </w:r>
          </w:p>
          <w:p w14:paraId="2AB29508" w14:textId="77777777" w:rsidR="00986761" w:rsidRDefault="0098676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BCE9601" w14:textId="2BF1D6D0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 new vocabulary- </w:t>
            </w:r>
          </w:p>
          <w:p w14:paraId="21C96AFE" w14:textId="6240F716" w:rsidR="008234B4" w:rsidRDefault="008653BB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Concentration, repeatedly, </w:t>
            </w:r>
            <w:r w:rsidR="00BC6E3A">
              <w:rPr>
                <w:rFonts w:ascii="Comic Sans MS" w:hAnsi="Comic Sans MS"/>
                <w:sz w:val="16"/>
                <w:szCs w:val="16"/>
              </w:rPr>
              <w:t xml:space="preserve">absent-mindedly, </w:t>
            </w:r>
            <w:r w:rsidR="00FF3FD3">
              <w:rPr>
                <w:rFonts w:ascii="Comic Sans MS" w:hAnsi="Comic Sans MS"/>
                <w:sz w:val="16"/>
                <w:szCs w:val="16"/>
              </w:rPr>
              <w:t xml:space="preserve">optimism, </w:t>
            </w:r>
            <w:r w:rsidR="00BE18C1">
              <w:rPr>
                <w:rFonts w:ascii="Comic Sans MS" w:hAnsi="Comic Sans MS"/>
                <w:sz w:val="16"/>
                <w:szCs w:val="16"/>
              </w:rPr>
              <w:t xml:space="preserve">opposition, </w:t>
            </w:r>
            <w:r w:rsidR="004C310D">
              <w:rPr>
                <w:rFonts w:ascii="Comic Sans MS" w:hAnsi="Comic Sans MS"/>
                <w:sz w:val="16"/>
                <w:szCs w:val="16"/>
              </w:rPr>
              <w:t xml:space="preserve">serene, </w:t>
            </w:r>
            <w:r w:rsidR="0037423D">
              <w:rPr>
                <w:rFonts w:ascii="Comic Sans MS" w:hAnsi="Comic Sans MS"/>
                <w:sz w:val="16"/>
                <w:szCs w:val="16"/>
              </w:rPr>
              <w:t xml:space="preserve">wreaking, </w:t>
            </w:r>
          </w:p>
          <w:p w14:paraId="19E903C6" w14:textId="77777777" w:rsidR="008222DD" w:rsidRDefault="008222DD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454B06F" w14:textId="130E2C62" w:rsidR="00AD0111" w:rsidRPr="000D6512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D651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identify the meaning of vocabulary,</w:t>
            </w:r>
          </w:p>
          <w:p w14:paraId="20017D8D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43A3AEC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Highlight and discuss any unfamiliar words.</w:t>
            </w:r>
          </w:p>
          <w:p w14:paraId="78F3727B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do they mean, how are they used in context?</w:t>
            </w:r>
          </w:p>
          <w:p w14:paraId="2E7BD78A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C4EAA04" w14:textId="0715D8BE" w:rsidR="00AD0111" w:rsidRPr="00D454C7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82" w:type="dxa"/>
          </w:tcPr>
          <w:p w14:paraId="439DDBF1" w14:textId="6587D1CD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Echo read extract from pages </w:t>
            </w:r>
          </w:p>
          <w:p w14:paraId="1A0B9647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990E095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reading of key words and unfamiliar words as needed.</w:t>
            </w:r>
          </w:p>
          <w:p w14:paraId="56049636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903668B" w14:textId="77777777" w:rsidR="00AD0111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C684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LO: To use evidence from text to support explanations.</w:t>
            </w:r>
          </w:p>
          <w:p w14:paraId="62819C90" w14:textId="77777777" w:rsidR="00AD0111" w:rsidRPr="005C6845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616A3605" w14:textId="5CDB1B9F" w:rsidR="00A13FC1" w:rsidRPr="005B70E1" w:rsidRDefault="00A13FC1" w:rsidP="00A13FC1">
            <w:pPr>
              <w:rPr>
                <w:rFonts w:ascii="Comic Sans MS" w:hAnsi="Comic Sans MS"/>
                <w:sz w:val="16"/>
                <w:szCs w:val="16"/>
              </w:rPr>
            </w:pPr>
            <w:r w:rsidRPr="00A13FC1">
              <w:rPr>
                <w:rFonts w:ascii="Comic Sans MS" w:hAnsi="Comic Sans MS"/>
                <w:sz w:val="16"/>
                <w:szCs w:val="16"/>
              </w:rPr>
              <w:t xml:space="preserve">Why shouldn’t a dragon be kept in a rucksack? </w:t>
            </w:r>
          </w:p>
          <w:p w14:paraId="60DD2DF3" w14:textId="749A5BA9" w:rsidR="00A13FC1" w:rsidRPr="005B70E1" w:rsidRDefault="00A13FC1" w:rsidP="008234B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89" w:type="dxa"/>
          </w:tcPr>
          <w:p w14:paraId="552DBF7F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Choral read </w:t>
            </w:r>
          </w:p>
          <w:p w14:paraId="57185A7B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C53F760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1C45FDC9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425CEAD" w14:textId="77777777" w:rsidR="00AD0111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C684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draw inferences such as inferring characters' feelings, thoughts and motives from their actions, and justifying inferences with evidence.</w:t>
            </w:r>
          </w:p>
          <w:p w14:paraId="7976A7B3" w14:textId="77777777" w:rsidR="00AD0111" w:rsidRPr="005C6845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20389C98" w14:textId="0963521E" w:rsidR="00AD0111" w:rsidRPr="00521A35" w:rsidRDefault="00521A35" w:rsidP="00AD0111">
            <w:pPr>
              <w:rPr>
                <w:rFonts w:ascii="Comic Sans MS" w:hAnsi="Comic Sans MS"/>
                <w:sz w:val="16"/>
                <w:szCs w:val="16"/>
              </w:rPr>
            </w:pPr>
            <w:r w:rsidRPr="00521A35">
              <w:rPr>
                <w:rFonts w:ascii="Comic Sans MS" w:hAnsi="Comic Sans MS"/>
                <w:sz w:val="16"/>
                <w:szCs w:val="16"/>
              </w:rPr>
              <w:t xml:space="preserve">How is Tomas feeling in this chapter? Create a feelings graph together to chart his feelings throughout the </w:t>
            </w:r>
            <w:r>
              <w:rPr>
                <w:rFonts w:ascii="Comic Sans MS" w:hAnsi="Comic Sans MS"/>
                <w:sz w:val="16"/>
                <w:szCs w:val="16"/>
              </w:rPr>
              <w:t>chapter</w:t>
            </w:r>
            <w:r w:rsidR="00FF19B6">
              <w:rPr>
                <w:rFonts w:ascii="Comic Sans MS" w:hAnsi="Comic Sans MS"/>
                <w:sz w:val="16"/>
                <w:szCs w:val="16"/>
              </w:rPr>
              <w:t xml:space="preserve"> and the events mentioned.</w:t>
            </w:r>
          </w:p>
        </w:tc>
        <w:tc>
          <w:tcPr>
            <w:tcW w:w="2277" w:type="dxa"/>
          </w:tcPr>
          <w:p w14:paraId="6F625110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Partner/ performance read </w:t>
            </w:r>
          </w:p>
          <w:p w14:paraId="29CCB8B7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DD71F85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.</w:t>
            </w:r>
          </w:p>
          <w:p w14:paraId="30E0FF65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readings aloud- include CEW/ HFW here too.</w:t>
            </w:r>
          </w:p>
          <w:p w14:paraId="42B28382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56BE672" w14:textId="77777777" w:rsidR="00AD0111" w:rsidRPr="00C46B3D" w:rsidRDefault="00AD0111" w:rsidP="00AD0111">
            <w:pPr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  <w:shd w:val="clear" w:color="auto" w:fill="FFFFFF"/>
              </w:rPr>
            </w:pPr>
            <w:r w:rsidRPr="00C46B3D"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  <w:shd w:val="clear" w:color="auto" w:fill="FFFFFF"/>
              </w:rPr>
              <w:t>LO To identify main ideas drawn from more than 1 paragraph and summarise these</w:t>
            </w:r>
            <w:r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  <w:shd w:val="clear" w:color="auto" w:fill="FFFFFF"/>
              </w:rPr>
              <w:t>.</w:t>
            </w:r>
          </w:p>
          <w:p w14:paraId="2774838D" w14:textId="77777777" w:rsidR="00AD0111" w:rsidRDefault="00AD0111" w:rsidP="00AD0111">
            <w:pPr>
              <w:rPr>
                <w:rFonts w:ascii="Comic Sans MS" w:hAnsi="Comic Sans MS"/>
                <w:color w:val="000000"/>
                <w:sz w:val="16"/>
                <w:szCs w:val="16"/>
                <w:shd w:val="clear" w:color="auto" w:fill="FFFFFF"/>
              </w:rPr>
            </w:pPr>
          </w:p>
          <w:p w14:paraId="314948B6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How would you summarise this chapter? </w:t>
            </w:r>
          </w:p>
          <w:p w14:paraId="721053AC" w14:textId="77777777" w:rsidR="005B70E1" w:rsidRDefault="005B70E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6DC3A7A" w14:textId="42520F55" w:rsidR="005B70E1" w:rsidRPr="00FB0CE8" w:rsidRDefault="005B70E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16" w:type="dxa"/>
          </w:tcPr>
          <w:p w14:paraId="7AC508E2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>Reading for pleasure time- teachers to have time to listen to pupils read in this time.</w:t>
            </w:r>
          </w:p>
          <w:p w14:paraId="42AE9BAB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629DCBB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AC38F7B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9BC2A32" w14:textId="3DCC769D" w:rsidR="00AD0111" w:rsidRPr="00BB0A86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Read chapter </w:t>
            </w:r>
            <w:r w:rsidR="005B70E1">
              <w:rPr>
                <w:rFonts w:ascii="Comic Sans MS" w:hAnsi="Comic Sans MS"/>
                <w:sz w:val="16"/>
                <w:szCs w:val="16"/>
              </w:rPr>
              <w:t xml:space="preserve">11 </w:t>
            </w:r>
            <w:r>
              <w:rPr>
                <w:rFonts w:ascii="Comic Sans MS" w:hAnsi="Comic Sans MS"/>
                <w:sz w:val="16"/>
                <w:szCs w:val="16"/>
              </w:rPr>
              <w:t xml:space="preserve"> before next week.</w:t>
            </w:r>
          </w:p>
        </w:tc>
      </w:tr>
      <w:tr w:rsidR="00AD0111" w14:paraId="02491B53" w14:textId="77777777" w:rsidTr="00541B47">
        <w:trPr>
          <w:cantSplit/>
          <w:trHeight w:val="1134"/>
        </w:trPr>
        <w:tc>
          <w:tcPr>
            <w:tcW w:w="509" w:type="dxa"/>
            <w:textDirection w:val="tbRl"/>
          </w:tcPr>
          <w:p w14:paraId="085E3C64" w14:textId="2A8A8F7B" w:rsidR="00AD0111" w:rsidRPr="00FB1B31" w:rsidRDefault="00AD0111" w:rsidP="00AD0111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FB1B31">
              <w:rPr>
                <w:rFonts w:ascii="Comic Sans MS" w:hAnsi="Comic Sans MS"/>
                <w:sz w:val="20"/>
                <w:szCs w:val="20"/>
              </w:rPr>
              <w:lastRenderedPageBreak/>
              <w:t>Week 5</w:t>
            </w:r>
          </w:p>
        </w:tc>
        <w:tc>
          <w:tcPr>
            <w:tcW w:w="1448" w:type="dxa"/>
          </w:tcPr>
          <w:p w14:paraId="0F8D8545" w14:textId="7EC4B282" w:rsidR="00AD0111" w:rsidRDefault="009B5EE3" w:rsidP="00AD01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boy who grew dragons.</w:t>
            </w:r>
          </w:p>
          <w:p w14:paraId="771748E5" w14:textId="77777777" w:rsidR="001A7F04" w:rsidRDefault="001A7F04" w:rsidP="00AD01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A1DC29C" w14:textId="1D155101" w:rsidR="00AD0111" w:rsidRPr="00FB1B31" w:rsidRDefault="00AD0111" w:rsidP="00AD01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Chapter </w:t>
            </w:r>
            <w:r w:rsidR="001A7F04">
              <w:rPr>
                <w:rFonts w:ascii="Comic Sans MS" w:hAnsi="Comic Sans MS"/>
                <w:sz w:val="20"/>
                <w:szCs w:val="20"/>
              </w:rPr>
              <w:t>12</w:t>
            </w:r>
          </w:p>
        </w:tc>
        <w:tc>
          <w:tcPr>
            <w:tcW w:w="2527" w:type="dxa"/>
          </w:tcPr>
          <w:p w14:paraId="0358EEE1" w14:textId="4F987A43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 w:rsidRPr="002C4009">
              <w:rPr>
                <w:rFonts w:ascii="Comic Sans MS" w:hAnsi="Comic Sans MS"/>
                <w:sz w:val="16"/>
                <w:szCs w:val="16"/>
              </w:rPr>
              <w:t xml:space="preserve">Modelled read </w:t>
            </w:r>
            <w:r>
              <w:rPr>
                <w:rFonts w:ascii="Comic Sans MS" w:hAnsi="Comic Sans MS"/>
                <w:sz w:val="16"/>
                <w:szCs w:val="16"/>
              </w:rPr>
              <w:t xml:space="preserve">chapter </w:t>
            </w:r>
            <w:r w:rsidR="001A7F04">
              <w:rPr>
                <w:rFonts w:ascii="Comic Sans MS" w:hAnsi="Comic Sans MS"/>
                <w:sz w:val="16"/>
                <w:szCs w:val="16"/>
              </w:rPr>
              <w:t>12</w:t>
            </w:r>
          </w:p>
          <w:p w14:paraId="05D0E1E4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976AB7D" w14:textId="7BB306EB" w:rsidR="00AD0111" w:rsidRDefault="0098079F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 present for Liam</w:t>
            </w:r>
          </w:p>
          <w:p w14:paraId="65143515" w14:textId="77777777" w:rsidR="0098079F" w:rsidRDefault="0098079F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89DB513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 new vocabulary- </w:t>
            </w:r>
          </w:p>
          <w:p w14:paraId="41772B12" w14:textId="33642D6E" w:rsidR="00AD0111" w:rsidRDefault="006A4D69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Reflexes, rammed, </w:t>
            </w:r>
            <w:r w:rsidR="003C53C2">
              <w:rPr>
                <w:rFonts w:ascii="Comic Sans MS" w:hAnsi="Comic Sans MS"/>
                <w:sz w:val="16"/>
                <w:szCs w:val="16"/>
              </w:rPr>
              <w:t xml:space="preserve">staggering, bulging, </w:t>
            </w:r>
            <w:r w:rsidR="00431FB9">
              <w:rPr>
                <w:rFonts w:ascii="Comic Sans MS" w:hAnsi="Comic Sans MS"/>
                <w:sz w:val="16"/>
                <w:szCs w:val="16"/>
              </w:rPr>
              <w:t>manoeuvred</w:t>
            </w:r>
            <w:r w:rsidR="0064644F">
              <w:rPr>
                <w:rFonts w:ascii="Comic Sans MS" w:hAnsi="Comic Sans MS"/>
                <w:sz w:val="16"/>
                <w:szCs w:val="16"/>
              </w:rPr>
              <w:t xml:space="preserve">, </w:t>
            </w:r>
          </w:p>
          <w:p w14:paraId="2792760C" w14:textId="77777777" w:rsidR="0098079F" w:rsidRDefault="0098079F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B1B3315" w14:textId="77777777" w:rsidR="00AD0111" w:rsidRPr="000D6512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D651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identify the meaning of vocabulary,</w:t>
            </w:r>
          </w:p>
          <w:p w14:paraId="1D837802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79FB439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Highlight and discuss any unfamiliar words.</w:t>
            </w:r>
          </w:p>
          <w:p w14:paraId="232C24D0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2BF9D70" w14:textId="3B6FB315" w:rsidR="00AD0111" w:rsidRPr="00470FA4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82" w:type="dxa"/>
          </w:tcPr>
          <w:p w14:paraId="0F572129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Echo read </w:t>
            </w:r>
          </w:p>
          <w:p w14:paraId="1C9FCC3B" w14:textId="2930D511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Chapter </w:t>
            </w:r>
            <w:r w:rsidR="001A7F04">
              <w:rPr>
                <w:rFonts w:ascii="Comic Sans MS" w:hAnsi="Comic Sans MS"/>
                <w:sz w:val="16"/>
                <w:szCs w:val="16"/>
              </w:rPr>
              <w:t>12</w:t>
            </w:r>
            <w:r>
              <w:rPr>
                <w:rFonts w:ascii="Comic Sans MS" w:hAnsi="Comic Sans MS"/>
                <w:sz w:val="16"/>
                <w:szCs w:val="16"/>
              </w:rPr>
              <w:t xml:space="preserve"> extract </w:t>
            </w:r>
          </w:p>
          <w:p w14:paraId="41568790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96ABEF6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reading of key words and unfamiliar words as needed.</w:t>
            </w:r>
          </w:p>
          <w:p w14:paraId="4F2CC0CD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2ED65B9" w14:textId="5B5A63F6" w:rsidR="00AD0111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C684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retrieve key information from text.</w:t>
            </w:r>
          </w:p>
          <w:p w14:paraId="2F995636" w14:textId="77777777" w:rsidR="00AD0111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9D89EE5" w14:textId="0A0A1D0C" w:rsidR="00AD0111" w:rsidRPr="00E17452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Answer key retrieval questions to gain full meaning of the chapter.</w:t>
            </w:r>
          </w:p>
          <w:p w14:paraId="6864173D" w14:textId="77777777" w:rsidR="00AD0111" w:rsidRPr="005C6845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715FE9F3" w14:textId="0900700D" w:rsidR="00AD0111" w:rsidRPr="009829D5" w:rsidRDefault="006D30C7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Visualise- draw the sequence of events after acting them out in small groups.</w:t>
            </w:r>
          </w:p>
          <w:p w14:paraId="7C079616" w14:textId="4890947C" w:rsidR="00AD0111" w:rsidRPr="009829D5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89" w:type="dxa"/>
          </w:tcPr>
          <w:p w14:paraId="492DC2A7" w14:textId="6893A2E3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 read extract</w:t>
            </w:r>
          </w:p>
          <w:p w14:paraId="7B915449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15B69A3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7AF04217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E246F2E" w14:textId="77777777" w:rsidR="00AD0111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C684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draw inferences such as inferring characters' feelings, thoughts and motives from their actions, and justifying inferences with evidence.</w:t>
            </w:r>
          </w:p>
          <w:p w14:paraId="06CA1740" w14:textId="77777777" w:rsidR="00AD0111" w:rsidRPr="005C6845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199916C7" w14:textId="77777777" w:rsidR="00AD0111" w:rsidRDefault="006D30C7" w:rsidP="004E622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is the present for Liam, how do we know?</w:t>
            </w:r>
          </w:p>
          <w:p w14:paraId="4A15B4BA" w14:textId="3734A9E3" w:rsidR="006D30C7" w:rsidRPr="00C61479" w:rsidRDefault="006D30C7" w:rsidP="004E622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Is the present justified? What other information from the text do you have for this?</w:t>
            </w:r>
          </w:p>
        </w:tc>
        <w:tc>
          <w:tcPr>
            <w:tcW w:w="2277" w:type="dxa"/>
          </w:tcPr>
          <w:p w14:paraId="6F8EBD24" w14:textId="08FF62E8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Partner/ performance read extract</w:t>
            </w:r>
          </w:p>
          <w:p w14:paraId="51FAF4A7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3889E22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.</w:t>
            </w:r>
          </w:p>
          <w:p w14:paraId="4B2754AB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readings aloud- include CEW/ HFW here too.</w:t>
            </w:r>
          </w:p>
          <w:p w14:paraId="3EE8078D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676877C" w14:textId="77777777" w:rsidR="00AD0111" w:rsidRPr="00C46B3D" w:rsidRDefault="00AD0111" w:rsidP="00AD0111">
            <w:pPr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  <w:shd w:val="clear" w:color="auto" w:fill="FFFFFF"/>
              </w:rPr>
            </w:pPr>
            <w:r w:rsidRPr="00C46B3D"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  <w:shd w:val="clear" w:color="auto" w:fill="FFFFFF"/>
              </w:rPr>
              <w:t>LO To identify main ideas drawn from more than 1 paragraph and summarise these</w:t>
            </w:r>
            <w:r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  <w:shd w:val="clear" w:color="auto" w:fill="FFFFFF"/>
              </w:rPr>
              <w:t>.</w:t>
            </w:r>
          </w:p>
          <w:p w14:paraId="6C388306" w14:textId="77777777" w:rsidR="00AD0111" w:rsidRDefault="00AD0111" w:rsidP="00AD0111">
            <w:pPr>
              <w:rPr>
                <w:rFonts w:ascii="Comic Sans MS" w:hAnsi="Comic Sans MS"/>
                <w:color w:val="000000"/>
                <w:sz w:val="16"/>
                <w:szCs w:val="16"/>
                <w:shd w:val="clear" w:color="auto" w:fill="FFFFFF"/>
              </w:rPr>
            </w:pPr>
          </w:p>
          <w:p w14:paraId="3DC32700" w14:textId="1A0895C7" w:rsidR="00382301" w:rsidRPr="004779DA" w:rsidRDefault="00020DB9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Predict what might happen next after summarising this chapter- how will Liam retaliate?</w:t>
            </w:r>
          </w:p>
        </w:tc>
        <w:tc>
          <w:tcPr>
            <w:tcW w:w="2316" w:type="dxa"/>
          </w:tcPr>
          <w:p w14:paraId="63AED1A9" w14:textId="6AC13C39" w:rsidR="00AD0111" w:rsidRPr="00BB0A86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LO To retrieve and record information fr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o</w:t>
            </w: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m non-fiction</w:t>
            </w:r>
            <w:r w:rsidRPr="00BB0A86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1DC6837B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599247D" w14:textId="37D26702" w:rsidR="00AD0111" w:rsidRPr="00BB0A86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 xml:space="preserve">Comprehension activity from Vocab Ninja- pre teach or consolidation of </w:t>
            </w:r>
            <w:proofErr w:type="spellStart"/>
            <w:r w:rsidRPr="00BB0A86">
              <w:rPr>
                <w:rFonts w:ascii="Comic Sans MS" w:hAnsi="Comic Sans MS"/>
                <w:sz w:val="16"/>
                <w:szCs w:val="16"/>
              </w:rPr>
              <w:t>non core</w:t>
            </w:r>
            <w:proofErr w:type="spellEnd"/>
            <w:r w:rsidRPr="00BB0A86">
              <w:rPr>
                <w:rFonts w:ascii="Comic Sans MS" w:hAnsi="Comic Sans MS"/>
                <w:sz w:val="16"/>
                <w:szCs w:val="16"/>
              </w:rPr>
              <w:t xml:space="preserve"> understanding.</w:t>
            </w:r>
          </w:p>
          <w:p w14:paraId="5F197925" w14:textId="77777777" w:rsidR="00AD0111" w:rsidRPr="00BB0A86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B156E36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highlight w:val="yellow"/>
              </w:rPr>
              <w:t>Teacher to choose what works best at this point in the term and add in here which one is used.</w:t>
            </w:r>
          </w:p>
          <w:p w14:paraId="1AA80A48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39E7D9A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2BC0644" w14:textId="3D3E674F" w:rsidR="00AD0111" w:rsidRPr="00BB0A86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 w:rsidRPr="000B3756">
              <w:rPr>
                <w:rFonts w:ascii="Comic Sans MS" w:hAnsi="Comic Sans MS"/>
                <w:sz w:val="16"/>
                <w:szCs w:val="16"/>
                <w:highlight w:val="yellow"/>
              </w:rPr>
              <w:t>Complete the reading of the text</w:t>
            </w:r>
          </w:p>
        </w:tc>
      </w:tr>
    </w:tbl>
    <w:p w14:paraId="204A56EC" w14:textId="77777777" w:rsidR="00AE4AB4" w:rsidRDefault="00AE4AB4"/>
    <w:sectPr w:rsidR="00AE4AB4" w:rsidSect="008A5DB1">
      <w:headerReference w:type="default" r:id="rId8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3B4F1C" w14:textId="77777777" w:rsidR="001E7B11" w:rsidRDefault="001E7B11" w:rsidP="00195C4F">
      <w:pPr>
        <w:spacing w:after="0" w:line="240" w:lineRule="auto"/>
      </w:pPr>
      <w:r>
        <w:separator/>
      </w:r>
    </w:p>
  </w:endnote>
  <w:endnote w:type="continuationSeparator" w:id="0">
    <w:p w14:paraId="0D1B5A0E" w14:textId="77777777" w:rsidR="001E7B11" w:rsidRDefault="001E7B11" w:rsidP="00195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A6AFBF" w14:textId="77777777" w:rsidR="001E7B11" w:rsidRDefault="001E7B11" w:rsidP="00195C4F">
      <w:pPr>
        <w:spacing w:after="0" w:line="240" w:lineRule="auto"/>
      </w:pPr>
      <w:r>
        <w:separator/>
      </w:r>
    </w:p>
  </w:footnote>
  <w:footnote w:type="continuationSeparator" w:id="0">
    <w:p w14:paraId="3C3857E8" w14:textId="77777777" w:rsidR="001E7B11" w:rsidRDefault="001E7B11" w:rsidP="00195C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5715E" w14:textId="405F6F40" w:rsidR="00195C4F" w:rsidRPr="00195C4F" w:rsidRDefault="00195C4F" w:rsidP="00195C4F">
    <w:pPr>
      <w:pStyle w:val="Header"/>
      <w:jc w:val="center"/>
      <w:rPr>
        <w:rFonts w:ascii="Comic Sans MS" w:hAnsi="Comic Sans MS"/>
        <w:b/>
        <w:bCs/>
        <w:sz w:val="28"/>
        <w:szCs w:val="28"/>
        <w:u w:val="single"/>
      </w:rPr>
    </w:pPr>
    <w:r w:rsidRPr="00195C4F">
      <w:rPr>
        <w:rFonts w:ascii="Comic Sans MS" w:hAnsi="Comic Sans MS"/>
        <w:b/>
        <w:bCs/>
        <w:sz w:val="28"/>
        <w:szCs w:val="28"/>
        <w:u w:val="single"/>
      </w:rPr>
      <w:t xml:space="preserve">Year </w:t>
    </w:r>
    <w:r w:rsidR="00BE3AB4">
      <w:rPr>
        <w:rFonts w:ascii="Comic Sans MS" w:hAnsi="Comic Sans MS"/>
        <w:b/>
        <w:bCs/>
        <w:sz w:val="28"/>
        <w:szCs w:val="28"/>
        <w:u w:val="single"/>
      </w:rPr>
      <w:t>3</w:t>
    </w:r>
    <w:r w:rsidRPr="00195C4F">
      <w:rPr>
        <w:rFonts w:ascii="Comic Sans MS" w:hAnsi="Comic Sans MS"/>
        <w:b/>
        <w:bCs/>
        <w:sz w:val="28"/>
        <w:szCs w:val="28"/>
        <w:u w:val="single"/>
      </w:rPr>
      <w:t xml:space="preserve"> Reading Overview </w:t>
    </w:r>
    <w:r w:rsidR="00575615">
      <w:rPr>
        <w:rFonts w:ascii="Comic Sans MS" w:hAnsi="Comic Sans MS"/>
        <w:b/>
        <w:bCs/>
        <w:sz w:val="28"/>
        <w:szCs w:val="28"/>
        <w:u w:val="single"/>
      </w:rPr>
      <w:t>S</w:t>
    </w:r>
    <w:r w:rsidR="00315D16">
      <w:rPr>
        <w:rFonts w:ascii="Comic Sans MS" w:hAnsi="Comic Sans MS"/>
        <w:b/>
        <w:bCs/>
        <w:sz w:val="28"/>
        <w:szCs w:val="28"/>
        <w:u w:val="single"/>
      </w:rPr>
      <w:t xml:space="preserve">ummer </w:t>
    </w:r>
    <w:r w:rsidR="004E622F">
      <w:rPr>
        <w:rFonts w:ascii="Comic Sans MS" w:hAnsi="Comic Sans MS"/>
        <w:b/>
        <w:bCs/>
        <w:sz w:val="28"/>
        <w:szCs w:val="28"/>
        <w:u w:val="single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BC145F"/>
    <w:multiLevelType w:val="hybridMultilevel"/>
    <w:tmpl w:val="0EFC1B0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5436C"/>
    <w:multiLevelType w:val="hybridMultilevel"/>
    <w:tmpl w:val="27E4A2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C6F5F"/>
    <w:multiLevelType w:val="hybridMultilevel"/>
    <w:tmpl w:val="E648F1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329E7"/>
    <w:multiLevelType w:val="hybridMultilevel"/>
    <w:tmpl w:val="B48A827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64C497C"/>
    <w:multiLevelType w:val="hybridMultilevel"/>
    <w:tmpl w:val="B17464B8"/>
    <w:lvl w:ilvl="0" w:tplc="786099BA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4275CA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98C734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F8E728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022976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A2F47C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18FA28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26E5F6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D2590A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6F506CA"/>
    <w:multiLevelType w:val="hybridMultilevel"/>
    <w:tmpl w:val="C0AAB8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7018462">
    <w:abstractNumId w:val="2"/>
  </w:num>
  <w:num w:numId="2" w16cid:durableId="660618067">
    <w:abstractNumId w:val="4"/>
  </w:num>
  <w:num w:numId="3" w16cid:durableId="683215256">
    <w:abstractNumId w:val="3"/>
  </w:num>
  <w:num w:numId="4" w16cid:durableId="1249341937">
    <w:abstractNumId w:val="5"/>
  </w:num>
  <w:num w:numId="5" w16cid:durableId="285044890">
    <w:abstractNumId w:val="0"/>
  </w:num>
  <w:num w:numId="6" w16cid:durableId="13098181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1B2"/>
    <w:rsid w:val="000025CB"/>
    <w:rsid w:val="00003324"/>
    <w:rsid w:val="0000730E"/>
    <w:rsid w:val="00010134"/>
    <w:rsid w:val="000116AD"/>
    <w:rsid w:val="00013277"/>
    <w:rsid w:val="000162A0"/>
    <w:rsid w:val="00020758"/>
    <w:rsid w:val="00020DB9"/>
    <w:rsid w:val="00021AF6"/>
    <w:rsid w:val="00026EAF"/>
    <w:rsid w:val="0003496D"/>
    <w:rsid w:val="00036F8E"/>
    <w:rsid w:val="000377F4"/>
    <w:rsid w:val="00042D0A"/>
    <w:rsid w:val="00051158"/>
    <w:rsid w:val="000575E4"/>
    <w:rsid w:val="00060717"/>
    <w:rsid w:val="00071304"/>
    <w:rsid w:val="00072C8A"/>
    <w:rsid w:val="000A7F0D"/>
    <w:rsid w:val="000B3756"/>
    <w:rsid w:val="000B3B9B"/>
    <w:rsid w:val="000B568B"/>
    <w:rsid w:val="000B5BB6"/>
    <w:rsid w:val="000B6B12"/>
    <w:rsid w:val="000D6512"/>
    <w:rsid w:val="000E726D"/>
    <w:rsid w:val="000F0920"/>
    <w:rsid w:val="000F0E37"/>
    <w:rsid w:val="000F29B2"/>
    <w:rsid w:val="0010079A"/>
    <w:rsid w:val="00107DE7"/>
    <w:rsid w:val="00126E23"/>
    <w:rsid w:val="0013019C"/>
    <w:rsid w:val="00134944"/>
    <w:rsid w:val="001358DF"/>
    <w:rsid w:val="00146418"/>
    <w:rsid w:val="001474B7"/>
    <w:rsid w:val="00147858"/>
    <w:rsid w:val="0015121C"/>
    <w:rsid w:val="00164D9E"/>
    <w:rsid w:val="00167C8C"/>
    <w:rsid w:val="0019425A"/>
    <w:rsid w:val="00195C4F"/>
    <w:rsid w:val="001A0EA6"/>
    <w:rsid w:val="001A471B"/>
    <w:rsid w:val="001A7F04"/>
    <w:rsid w:val="001B0EC9"/>
    <w:rsid w:val="001C086C"/>
    <w:rsid w:val="001D1BBC"/>
    <w:rsid w:val="001E7B11"/>
    <w:rsid w:val="001F4958"/>
    <w:rsid w:val="001F517F"/>
    <w:rsid w:val="0021352B"/>
    <w:rsid w:val="00217C32"/>
    <w:rsid w:val="00223B96"/>
    <w:rsid w:val="00223D2E"/>
    <w:rsid w:val="0022543F"/>
    <w:rsid w:val="00235E9F"/>
    <w:rsid w:val="00253CE7"/>
    <w:rsid w:val="00283BBA"/>
    <w:rsid w:val="002842F9"/>
    <w:rsid w:val="0029779D"/>
    <w:rsid w:val="002B7056"/>
    <w:rsid w:val="002C3183"/>
    <w:rsid w:val="002C38FA"/>
    <w:rsid w:val="002C4009"/>
    <w:rsid w:val="002D3C7A"/>
    <w:rsid w:val="002D5557"/>
    <w:rsid w:val="002E210E"/>
    <w:rsid w:val="002F5C69"/>
    <w:rsid w:val="002F7F19"/>
    <w:rsid w:val="00301EA7"/>
    <w:rsid w:val="00315D16"/>
    <w:rsid w:val="003160BA"/>
    <w:rsid w:val="00326521"/>
    <w:rsid w:val="003609D4"/>
    <w:rsid w:val="003659D1"/>
    <w:rsid w:val="003726C1"/>
    <w:rsid w:val="0037423D"/>
    <w:rsid w:val="0038094A"/>
    <w:rsid w:val="00381584"/>
    <w:rsid w:val="00382301"/>
    <w:rsid w:val="00384906"/>
    <w:rsid w:val="00384F2F"/>
    <w:rsid w:val="0039075E"/>
    <w:rsid w:val="003C53C2"/>
    <w:rsid w:val="003D24BB"/>
    <w:rsid w:val="003F37FC"/>
    <w:rsid w:val="00404801"/>
    <w:rsid w:val="004075CA"/>
    <w:rsid w:val="0041375A"/>
    <w:rsid w:val="00417E7B"/>
    <w:rsid w:val="00423186"/>
    <w:rsid w:val="00430FF0"/>
    <w:rsid w:val="00431323"/>
    <w:rsid w:val="00431FB9"/>
    <w:rsid w:val="00440478"/>
    <w:rsid w:val="0044138F"/>
    <w:rsid w:val="00446611"/>
    <w:rsid w:val="00456165"/>
    <w:rsid w:val="00462908"/>
    <w:rsid w:val="00470FA4"/>
    <w:rsid w:val="004779DA"/>
    <w:rsid w:val="004901B6"/>
    <w:rsid w:val="004A5F97"/>
    <w:rsid w:val="004B0836"/>
    <w:rsid w:val="004B5F11"/>
    <w:rsid w:val="004C310D"/>
    <w:rsid w:val="004C44AB"/>
    <w:rsid w:val="004C7E34"/>
    <w:rsid w:val="004D4CCE"/>
    <w:rsid w:val="004E3327"/>
    <w:rsid w:val="004E622F"/>
    <w:rsid w:val="004F0BF1"/>
    <w:rsid w:val="004F3742"/>
    <w:rsid w:val="004F57BB"/>
    <w:rsid w:val="004F6D83"/>
    <w:rsid w:val="00513AB0"/>
    <w:rsid w:val="00521A35"/>
    <w:rsid w:val="00523B0A"/>
    <w:rsid w:val="00526D0E"/>
    <w:rsid w:val="0053466A"/>
    <w:rsid w:val="005354FA"/>
    <w:rsid w:val="0054187C"/>
    <w:rsid w:val="00541B47"/>
    <w:rsid w:val="00563EC8"/>
    <w:rsid w:val="00566924"/>
    <w:rsid w:val="005718F1"/>
    <w:rsid w:val="00575615"/>
    <w:rsid w:val="00576F59"/>
    <w:rsid w:val="00582236"/>
    <w:rsid w:val="00585E62"/>
    <w:rsid w:val="0058757C"/>
    <w:rsid w:val="00595AB2"/>
    <w:rsid w:val="005961B2"/>
    <w:rsid w:val="005A148E"/>
    <w:rsid w:val="005B0DDE"/>
    <w:rsid w:val="005B55B4"/>
    <w:rsid w:val="005B70E1"/>
    <w:rsid w:val="005C0D08"/>
    <w:rsid w:val="005C45B0"/>
    <w:rsid w:val="005C6845"/>
    <w:rsid w:val="005C7AF8"/>
    <w:rsid w:val="005D3D6E"/>
    <w:rsid w:val="005D57C6"/>
    <w:rsid w:val="005D61C5"/>
    <w:rsid w:val="005E1D2E"/>
    <w:rsid w:val="005F11C5"/>
    <w:rsid w:val="005F5F50"/>
    <w:rsid w:val="006023E7"/>
    <w:rsid w:val="00603742"/>
    <w:rsid w:val="00606877"/>
    <w:rsid w:val="006175B4"/>
    <w:rsid w:val="00631F9A"/>
    <w:rsid w:val="006322A2"/>
    <w:rsid w:val="0064644F"/>
    <w:rsid w:val="0065081E"/>
    <w:rsid w:val="0067256B"/>
    <w:rsid w:val="006750E5"/>
    <w:rsid w:val="00677E3B"/>
    <w:rsid w:val="00685C7B"/>
    <w:rsid w:val="0068663C"/>
    <w:rsid w:val="00692D9D"/>
    <w:rsid w:val="006933EE"/>
    <w:rsid w:val="006A4D69"/>
    <w:rsid w:val="006B7249"/>
    <w:rsid w:val="006B7745"/>
    <w:rsid w:val="006C01B2"/>
    <w:rsid w:val="006C2184"/>
    <w:rsid w:val="006C4347"/>
    <w:rsid w:val="006D2428"/>
    <w:rsid w:val="006D2847"/>
    <w:rsid w:val="006D30C7"/>
    <w:rsid w:val="006D5B90"/>
    <w:rsid w:val="00701DEE"/>
    <w:rsid w:val="007065C4"/>
    <w:rsid w:val="007179C7"/>
    <w:rsid w:val="007217C5"/>
    <w:rsid w:val="00730BDE"/>
    <w:rsid w:val="00735939"/>
    <w:rsid w:val="0074086E"/>
    <w:rsid w:val="00753423"/>
    <w:rsid w:val="00754334"/>
    <w:rsid w:val="007554D9"/>
    <w:rsid w:val="00773F1E"/>
    <w:rsid w:val="007772F9"/>
    <w:rsid w:val="00786974"/>
    <w:rsid w:val="007B128C"/>
    <w:rsid w:val="007B6280"/>
    <w:rsid w:val="007B7216"/>
    <w:rsid w:val="007C00AB"/>
    <w:rsid w:val="007D4E0B"/>
    <w:rsid w:val="007D7104"/>
    <w:rsid w:val="00800EEA"/>
    <w:rsid w:val="00802093"/>
    <w:rsid w:val="00806156"/>
    <w:rsid w:val="00813595"/>
    <w:rsid w:val="008222DD"/>
    <w:rsid w:val="008234B4"/>
    <w:rsid w:val="00840CD5"/>
    <w:rsid w:val="00857C50"/>
    <w:rsid w:val="008653BB"/>
    <w:rsid w:val="008961CB"/>
    <w:rsid w:val="008A5DB1"/>
    <w:rsid w:val="008C494F"/>
    <w:rsid w:val="008C6F37"/>
    <w:rsid w:val="008E0EFC"/>
    <w:rsid w:val="008F5113"/>
    <w:rsid w:val="008F5F6A"/>
    <w:rsid w:val="00902F11"/>
    <w:rsid w:val="009102DA"/>
    <w:rsid w:val="00915C70"/>
    <w:rsid w:val="009313EA"/>
    <w:rsid w:val="009343B6"/>
    <w:rsid w:val="009363DF"/>
    <w:rsid w:val="0094143B"/>
    <w:rsid w:val="00947DAD"/>
    <w:rsid w:val="009734F6"/>
    <w:rsid w:val="0098079F"/>
    <w:rsid w:val="009829D5"/>
    <w:rsid w:val="00986761"/>
    <w:rsid w:val="009A3E63"/>
    <w:rsid w:val="009A657A"/>
    <w:rsid w:val="009A774B"/>
    <w:rsid w:val="009B5EE3"/>
    <w:rsid w:val="009B6C33"/>
    <w:rsid w:val="009C7C9D"/>
    <w:rsid w:val="009D3D72"/>
    <w:rsid w:val="009F2F5D"/>
    <w:rsid w:val="009F6E4C"/>
    <w:rsid w:val="00A00AD1"/>
    <w:rsid w:val="00A00BD4"/>
    <w:rsid w:val="00A02845"/>
    <w:rsid w:val="00A041C8"/>
    <w:rsid w:val="00A07CCB"/>
    <w:rsid w:val="00A129EC"/>
    <w:rsid w:val="00A13FC1"/>
    <w:rsid w:val="00A20EB8"/>
    <w:rsid w:val="00A25701"/>
    <w:rsid w:val="00A34D2E"/>
    <w:rsid w:val="00A35984"/>
    <w:rsid w:val="00A54EE1"/>
    <w:rsid w:val="00A54FF2"/>
    <w:rsid w:val="00A61B07"/>
    <w:rsid w:val="00A83E3C"/>
    <w:rsid w:val="00A83FB4"/>
    <w:rsid w:val="00AA10DE"/>
    <w:rsid w:val="00AA10E0"/>
    <w:rsid w:val="00AA4EC9"/>
    <w:rsid w:val="00AB189A"/>
    <w:rsid w:val="00AB43BE"/>
    <w:rsid w:val="00AB47A3"/>
    <w:rsid w:val="00AB56D3"/>
    <w:rsid w:val="00AC6109"/>
    <w:rsid w:val="00AD0111"/>
    <w:rsid w:val="00AE4A91"/>
    <w:rsid w:val="00AE4AB4"/>
    <w:rsid w:val="00AF115B"/>
    <w:rsid w:val="00AF4FF2"/>
    <w:rsid w:val="00B00CC3"/>
    <w:rsid w:val="00B113EA"/>
    <w:rsid w:val="00B13523"/>
    <w:rsid w:val="00B36B39"/>
    <w:rsid w:val="00B43A19"/>
    <w:rsid w:val="00B46141"/>
    <w:rsid w:val="00B53561"/>
    <w:rsid w:val="00B55B2A"/>
    <w:rsid w:val="00B6733F"/>
    <w:rsid w:val="00B736DC"/>
    <w:rsid w:val="00B95432"/>
    <w:rsid w:val="00BB0A86"/>
    <w:rsid w:val="00BB729E"/>
    <w:rsid w:val="00BC3C51"/>
    <w:rsid w:val="00BC6E3A"/>
    <w:rsid w:val="00BE08C3"/>
    <w:rsid w:val="00BE1608"/>
    <w:rsid w:val="00BE18C1"/>
    <w:rsid w:val="00BE3AB4"/>
    <w:rsid w:val="00BE468B"/>
    <w:rsid w:val="00BE4E1F"/>
    <w:rsid w:val="00BE74AC"/>
    <w:rsid w:val="00BF6DAF"/>
    <w:rsid w:val="00C02106"/>
    <w:rsid w:val="00C176A5"/>
    <w:rsid w:val="00C31448"/>
    <w:rsid w:val="00C35174"/>
    <w:rsid w:val="00C40888"/>
    <w:rsid w:val="00C43F8B"/>
    <w:rsid w:val="00C46B3D"/>
    <w:rsid w:val="00C47F2E"/>
    <w:rsid w:val="00C54E80"/>
    <w:rsid w:val="00C61479"/>
    <w:rsid w:val="00C6336C"/>
    <w:rsid w:val="00C70028"/>
    <w:rsid w:val="00C75395"/>
    <w:rsid w:val="00C85106"/>
    <w:rsid w:val="00C9611E"/>
    <w:rsid w:val="00C974E1"/>
    <w:rsid w:val="00CA4A70"/>
    <w:rsid w:val="00CC0C22"/>
    <w:rsid w:val="00CC29F8"/>
    <w:rsid w:val="00CC5AE6"/>
    <w:rsid w:val="00CD13A7"/>
    <w:rsid w:val="00CE6510"/>
    <w:rsid w:val="00CE7BD1"/>
    <w:rsid w:val="00D1267C"/>
    <w:rsid w:val="00D152E3"/>
    <w:rsid w:val="00D23120"/>
    <w:rsid w:val="00D23D54"/>
    <w:rsid w:val="00D278AC"/>
    <w:rsid w:val="00D30FF1"/>
    <w:rsid w:val="00D3475D"/>
    <w:rsid w:val="00D3602C"/>
    <w:rsid w:val="00D449BA"/>
    <w:rsid w:val="00D454C7"/>
    <w:rsid w:val="00D46BA4"/>
    <w:rsid w:val="00D600B9"/>
    <w:rsid w:val="00D75489"/>
    <w:rsid w:val="00D758E8"/>
    <w:rsid w:val="00DC309A"/>
    <w:rsid w:val="00DC3155"/>
    <w:rsid w:val="00DC3EED"/>
    <w:rsid w:val="00DD0D35"/>
    <w:rsid w:val="00DD280C"/>
    <w:rsid w:val="00DD28A9"/>
    <w:rsid w:val="00DE2221"/>
    <w:rsid w:val="00DE7F73"/>
    <w:rsid w:val="00DF2F99"/>
    <w:rsid w:val="00E06283"/>
    <w:rsid w:val="00E06F08"/>
    <w:rsid w:val="00E113DC"/>
    <w:rsid w:val="00E11A52"/>
    <w:rsid w:val="00E12B09"/>
    <w:rsid w:val="00E12F92"/>
    <w:rsid w:val="00E17419"/>
    <w:rsid w:val="00E17452"/>
    <w:rsid w:val="00E232E9"/>
    <w:rsid w:val="00E242DA"/>
    <w:rsid w:val="00E267CE"/>
    <w:rsid w:val="00E32D85"/>
    <w:rsid w:val="00E359AB"/>
    <w:rsid w:val="00E37A83"/>
    <w:rsid w:val="00E43E2A"/>
    <w:rsid w:val="00E54064"/>
    <w:rsid w:val="00E755E8"/>
    <w:rsid w:val="00E80FFD"/>
    <w:rsid w:val="00E951FB"/>
    <w:rsid w:val="00E96C4F"/>
    <w:rsid w:val="00EA4282"/>
    <w:rsid w:val="00EB4DC4"/>
    <w:rsid w:val="00EC4491"/>
    <w:rsid w:val="00ED5446"/>
    <w:rsid w:val="00EF36BB"/>
    <w:rsid w:val="00EF4D3B"/>
    <w:rsid w:val="00F16F20"/>
    <w:rsid w:val="00F33F93"/>
    <w:rsid w:val="00F34322"/>
    <w:rsid w:val="00F56FC9"/>
    <w:rsid w:val="00F87C68"/>
    <w:rsid w:val="00F95CC5"/>
    <w:rsid w:val="00F97DF9"/>
    <w:rsid w:val="00FB0CE8"/>
    <w:rsid w:val="00FB1B31"/>
    <w:rsid w:val="00FB1CB9"/>
    <w:rsid w:val="00FB57E2"/>
    <w:rsid w:val="00FB5E93"/>
    <w:rsid w:val="00FC1D04"/>
    <w:rsid w:val="00FE0104"/>
    <w:rsid w:val="00FE794B"/>
    <w:rsid w:val="00FF19B6"/>
    <w:rsid w:val="00FF3513"/>
    <w:rsid w:val="00FF3FD3"/>
    <w:rsid w:val="00FF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CC296"/>
  <w15:chartTrackingRefBased/>
  <w15:docId w15:val="{A5A4D0CC-AD2E-4BB6-B628-AB7B5DA1F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3742"/>
  </w:style>
  <w:style w:type="paragraph" w:styleId="Heading1">
    <w:name w:val="heading 1"/>
    <w:basedOn w:val="Normal"/>
    <w:next w:val="Normal"/>
    <w:link w:val="Heading1Char"/>
    <w:uiPriority w:val="9"/>
    <w:qFormat/>
    <w:rsid w:val="005961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61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61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61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61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61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61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61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61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61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61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61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61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61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61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61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61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61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61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61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61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61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61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61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61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61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61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61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61B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961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Style1">
    <w:name w:val="Table Style 1"/>
    <w:rsid w:val="005961B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b/>
      <w:bCs/>
      <w:color w:val="000000"/>
      <w:kern w:val="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TableStyle2">
    <w:name w:val="Table Style 2"/>
    <w:rsid w:val="005961B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kern w:val="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195C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C4F"/>
  </w:style>
  <w:style w:type="paragraph" w:styleId="Footer">
    <w:name w:val="footer"/>
    <w:basedOn w:val="Normal"/>
    <w:link w:val="FooterChar"/>
    <w:uiPriority w:val="99"/>
    <w:unhideWhenUsed/>
    <w:rsid w:val="00195C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C4F"/>
  </w:style>
  <w:style w:type="paragraph" w:styleId="NoSpacing">
    <w:name w:val="No Spacing"/>
    <w:uiPriority w:val="1"/>
    <w:qFormat/>
    <w:rsid w:val="00C47F2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normaltextrun">
    <w:name w:val="normaltextrun"/>
    <w:basedOn w:val="DefaultParagraphFont"/>
    <w:rsid w:val="00BE74AC"/>
  </w:style>
  <w:style w:type="character" w:customStyle="1" w:styleId="eop">
    <w:name w:val="eop"/>
    <w:basedOn w:val="DefaultParagraphFont"/>
    <w:rsid w:val="00BE74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149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983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63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58AEC-4CCA-4797-BD6B-50FD1E29A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1179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Smith</dc:creator>
  <cp:keywords/>
  <dc:description/>
  <cp:lastModifiedBy>Alison Smith</cp:lastModifiedBy>
  <cp:revision>23</cp:revision>
  <dcterms:created xsi:type="dcterms:W3CDTF">2025-06-29T09:54:00Z</dcterms:created>
  <dcterms:modified xsi:type="dcterms:W3CDTF">2025-07-06T09:22:00Z</dcterms:modified>
</cp:coreProperties>
</file>